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5C70" w14:textId="07A94A51" w:rsidR="00780F64" w:rsidRPr="00620C7F" w:rsidRDefault="00780F64" w:rsidP="004063E9">
      <w:pPr>
        <w:spacing w:before="120" w:after="0" w:line="276" w:lineRule="auto"/>
        <w:jc w:val="right"/>
        <w:rPr>
          <w:rFonts w:ascii="Arial" w:hAnsi="Arial" w:cs="Arial"/>
          <w:color w:val="auto"/>
        </w:rPr>
      </w:pPr>
      <w:r w:rsidRPr="00620C7F">
        <w:rPr>
          <w:rFonts w:ascii="Arial" w:hAnsi="Arial" w:cs="Arial"/>
          <w:color w:val="auto"/>
        </w:rPr>
        <w:t>…………</w:t>
      </w:r>
      <w:proofErr w:type="gramStart"/>
      <w:r w:rsidRPr="00620C7F">
        <w:rPr>
          <w:rFonts w:ascii="Arial" w:hAnsi="Arial" w:cs="Arial"/>
          <w:color w:val="auto"/>
        </w:rPr>
        <w:t>…….</w:t>
      </w:r>
      <w:proofErr w:type="gramEnd"/>
      <w:r w:rsidRPr="00620C7F">
        <w:rPr>
          <w:rFonts w:ascii="Arial" w:hAnsi="Arial" w:cs="Arial"/>
          <w:color w:val="auto"/>
        </w:rPr>
        <w:t>, dnia</w:t>
      </w:r>
      <w:r w:rsidR="00712BCF">
        <w:rPr>
          <w:rFonts w:ascii="Arial" w:hAnsi="Arial" w:cs="Arial"/>
          <w:color w:val="auto"/>
        </w:rPr>
        <w:t xml:space="preserve"> </w:t>
      </w:r>
      <w:r w:rsidRPr="00620C7F">
        <w:rPr>
          <w:rFonts w:ascii="Arial" w:hAnsi="Arial" w:cs="Arial"/>
          <w:color w:val="auto"/>
        </w:rPr>
        <w:t>……</w:t>
      </w:r>
      <w:r w:rsidR="00063ACE">
        <w:rPr>
          <w:rFonts w:ascii="Arial" w:hAnsi="Arial" w:cs="Arial"/>
          <w:color w:val="auto"/>
        </w:rPr>
        <w:t>………</w:t>
      </w:r>
    </w:p>
    <w:p w14:paraId="2D58CEB0" w14:textId="77777777" w:rsidR="00780F64" w:rsidRPr="00620C7F" w:rsidRDefault="00780F64" w:rsidP="004063E9">
      <w:pPr>
        <w:spacing w:before="120" w:after="240" w:line="360" w:lineRule="auto"/>
        <w:jc w:val="center"/>
        <w:rPr>
          <w:rFonts w:ascii="Arial" w:hAnsi="Arial" w:cs="Arial"/>
          <w:b/>
          <w:color w:val="auto"/>
        </w:rPr>
      </w:pPr>
      <w:r w:rsidRPr="00620C7F">
        <w:rPr>
          <w:rFonts w:ascii="Arial" w:hAnsi="Arial" w:cs="Arial"/>
          <w:b/>
          <w:color w:val="auto"/>
        </w:rPr>
        <w:t>Formularz zgłoszenia wewnętrznego naruszenia prawa</w:t>
      </w:r>
    </w:p>
    <w:p w14:paraId="42FDFD0B" w14:textId="55C2A322" w:rsidR="00780F64" w:rsidRPr="00620C7F" w:rsidRDefault="00780F64" w:rsidP="004063E9">
      <w:pPr>
        <w:tabs>
          <w:tab w:val="left" w:pos="749"/>
        </w:tabs>
        <w:spacing w:before="120" w:after="0" w:line="360" w:lineRule="auto"/>
        <w:rPr>
          <w:rFonts w:ascii="Arial" w:hAnsi="Arial" w:cs="Arial"/>
          <w:color w:val="auto"/>
        </w:rPr>
      </w:pPr>
      <w:r w:rsidRPr="00620C7F">
        <w:rPr>
          <w:rFonts w:ascii="Arial" w:hAnsi="Arial" w:cs="Arial"/>
          <w:color w:val="auto"/>
        </w:rPr>
        <w:t xml:space="preserve">Niniejszy formularz służy złożeniu w dobrej wierze powiadomienia </w:t>
      </w:r>
      <w:proofErr w:type="gramStart"/>
      <w:r w:rsidRPr="00620C7F">
        <w:rPr>
          <w:rFonts w:ascii="Arial" w:hAnsi="Arial" w:cs="Arial"/>
          <w:color w:val="auto"/>
        </w:rPr>
        <w:t>o</w:t>
      </w:r>
      <w:r w:rsidR="00063ACE">
        <w:rPr>
          <w:rFonts w:ascii="Arial" w:hAnsi="Arial" w:cs="Arial"/>
          <w:color w:val="auto"/>
        </w:rPr>
        <w:t>:</w:t>
      </w:r>
      <w:r w:rsidR="00063ACE" w:rsidRPr="00332EA6">
        <w:rPr>
          <w:rFonts w:ascii="Arial" w:hAnsi="Arial" w:cs="Arial"/>
          <w:b/>
          <w:color w:val="auto"/>
        </w:rPr>
        <w:t>*</w:t>
      </w:r>
      <w:proofErr w:type="gramEnd"/>
    </w:p>
    <w:p w14:paraId="24E1774C" w14:textId="77777777" w:rsidR="00780F64" w:rsidRPr="00620C7F" w:rsidRDefault="00000000" w:rsidP="004063E9">
      <w:pPr>
        <w:pStyle w:val="Akapitzlist"/>
        <w:spacing w:after="0" w:line="360" w:lineRule="auto"/>
        <w:ind w:left="284"/>
        <w:contextualSpacing w:val="0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id w:val="-1715733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64" w:rsidRPr="00620C7F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780F64" w:rsidRPr="00620C7F">
        <w:rPr>
          <w:rFonts w:ascii="Arial" w:hAnsi="Arial" w:cs="Arial"/>
          <w:color w:val="auto"/>
        </w:rPr>
        <w:t xml:space="preserve"> uzasadnionym podejrzeniu wystąpienia naruszenia prawa,</w:t>
      </w:r>
    </w:p>
    <w:p w14:paraId="78AA7273" w14:textId="77777777" w:rsidR="00780F64" w:rsidRPr="00620C7F" w:rsidRDefault="00000000" w:rsidP="004063E9">
      <w:pPr>
        <w:pStyle w:val="Akapitzlist"/>
        <w:spacing w:after="0" w:line="360" w:lineRule="auto"/>
        <w:ind w:left="284"/>
        <w:contextualSpacing w:val="0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id w:val="-318567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64" w:rsidRPr="00620C7F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780F64" w:rsidRPr="00620C7F">
        <w:rPr>
          <w:rFonts w:ascii="Arial" w:hAnsi="Arial" w:cs="Arial"/>
          <w:color w:val="auto"/>
        </w:rPr>
        <w:t xml:space="preserve"> rzeczywistym wystąpieniu naruszenia prawa,</w:t>
      </w:r>
    </w:p>
    <w:p w14:paraId="3DF5AFCC" w14:textId="77777777" w:rsidR="00780F64" w:rsidRPr="00620C7F" w:rsidRDefault="00000000" w:rsidP="004063E9">
      <w:pPr>
        <w:pStyle w:val="Akapitzlist"/>
        <w:spacing w:after="0" w:line="360" w:lineRule="auto"/>
        <w:ind w:left="284"/>
        <w:contextualSpacing w:val="0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id w:val="-1767759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64" w:rsidRPr="00620C7F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780F64" w:rsidRPr="00620C7F">
        <w:rPr>
          <w:rFonts w:ascii="Arial" w:hAnsi="Arial" w:cs="Arial"/>
          <w:color w:val="auto"/>
        </w:rPr>
        <w:t xml:space="preserve"> istnieniu istotnego ryzyka wystąpienia naruszenia prawa</w:t>
      </w:r>
      <w:r w:rsidR="00063ACE">
        <w:rPr>
          <w:rFonts w:ascii="Arial" w:hAnsi="Arial" w:cs="Arial"/>
          <w:color w:val="auto"/>
        </w:rPr>
        <w:t>,</w:t>
      </w:r>
    </w:p>
    <w:p w14:paraId="1565EF11" w14:textId="77777777" w:rsidR="00780F64" w:rsidRPr="00352E03" w:rsidRDefault="00780F64" w:rsidP="004063E9">
      <w:pPr>
        <w:tabs>
          <w:tab w:val="left" w:pos="749"/>
        </w:tabs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620C7F">
        <w:rPr>
          <w:rFonts w:ascii="Arial" w:hAnsi="Arial" w:cs="Arial"/>
          <w:color w:val="auto"/>
        </w:rPr>
        <w:t>w kontekście związanym z pracą w Zarządzie Transportu Miejskiego w Poznaniu</w:t>
      </w:r>
      <w:r w:rsidRPr="00352E03">
        <w:rPr>
          <w:rFonts w:ascii="Arial" w:hAnsi="Arial" w:cs="Arial"/>
          <w:color w:val="auto"/>
          <w:sz w:val="24"/>
          <w:szCs w:val="24"/>
        </w:rPr>
        <w:t>.</w:t>
      </w:r>
    </w:p>
    <w:p w14:paraId="02911D5F" w14:textId="77777777" w:rsidR="00780F64" w:rsidRPr="00620C7F" w:rsidRDefault="00780F64" w:rsidP="004063E9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0" w:firstLine="142"/>
        <w:contextualSpacing w:val="0"/>
        <w:rPr>
          <w:rFonts w:ascii="Arial" w:hAnsi="Arial" w:cs="Arial"/>
          <w:b/>
          <w:color w:val="auto"/>
        </w:rPr>
      </w:pPr>
      <w:bookmarkStart w:id="0" w:name="_Hlk174092554"/>
      <w:r w:rsidRPr="00620C7F">
        <w:rPr>
          <w:rFonts w:ascii="Arial" w:hAnsi="Arial" w:cs="Arial"/>
          <w:b/>
          <w:color w:val="auto"/>
        </w:rPr>
        <w:t>Dane Sygnalisty:</w:t>
      </w:r>
    </w:p>
    <w:p w14:paraId="14206FD9" w14:textId="77777777" w:rsidR="00780F64" w:rsidRPr="00620C7F" w:rsidRDefault="00780F64" w:rsidP="004063E9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rPr>
          <w:rFonts w:ascii="Arial" w:hAnsi="Arial" w:cs="Arial"/>
          <w:color w:val="auto"/>
        </w:rPr>
      </w:pPr>
      <w:r w:rsidRPr="00620C7F">
        <w:rPr>
          <w:rFonts w:ascii="Arial" w:hAnsi="Arial" w:cs="Arial"/>
          <w:color w:val="auto"/>
        </w:rPr>
        <w:t>Imię i nazwisko:</w:t>
      </w:r>
    </w:p>
    <w:sdt>
      <w:sdtPr>
        <w:rPr>
          <w:rFonts w:ascii="Arial" w:hAnsi="Arial" w:cs="Arial"/>
          <w:color w:val="auto"/>
        </w:rPr>
        <w:id w:val="70316536"/>
        <w:placeholder>
          <w:docPart w:val="DefaultPlaceholder_1081868574"/>
        </w:placeholder>
      </w:sdtPr>
      <w:sdtContent>
        <w:p w14:paraId="3B6FA35D" w14:textId="77777777" w:rsidR="00780F64" w:rsidRPr="00620C7F" w:rsidRDefault="0041612A" w:rsidP="004063E9">
          <w:pPr>
            <w:pStyle w:val="Akapitzlist"/>
            <w:spacing w:before="120" w:after="0" w:line="276" w:lineRule="auto"/>
            <w:contextualSpacing w:val="0"/>
            <w:rPr>
              <w:rFonts w:ascii="Arial" w:hAnsi="Arial" w:cs="Arial"/>
              <w:color w:val="auto"/>
            </w:rPr>
          </w:pPr>
          <w:r w:rsidRPr="00620C7F">
            <w:rPr>
              <w:rFonts w:ascii="Arial" w:hAnsi="Arial" w:cs="Arial"/>
              <w:color w:val="auto"/>
            </w:rPr>
            <w:t>………………………………………………..………...............................................</w:t>
          </w:r>
        </w:p>
      </w:sdtContent>
    </w:sdt>
    <w:p w14:paraId="1EF0801A" w14:textId="77777777" w:rsidR="00780F64" w:rsidRPr="00620C7F" w:rsidRDefault="00780F64" w:rsidP="004063E9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rPr>
          <w:rFonts w:ascii="Arial" w:hAnsi="Arial" w:cs="Arial"/>
          <w:color w:val="auto"/>
        </w:rPr>
      </w:pPr>
      <w:r w:rsidRPr="00620C7F">
        <w:rPr>
          <w:rFonts w:ascii="Arial" w:hAnsi="Arial" w:cs="Arial"/>
          <w:color w:val="auto"/>
        </w:rPr>
        <w:t>Miejsce pracy / stanowisko:</w:t>
      </w:r>
    </w:p>
    <w:p w14:paraId="0B6F39AB" w14:textId="086F0968" w:rsidR="00620C7F" w:rsidRPr="00620C7F" w:rsidRDefault="00000000" w:rsidP="004063E9">
      <w:pPr>
        <w:pStyle w:val="Akapitzlist"/>
        <w:spacing w:before="120" w:after="0" w:line="276" w:lineRule="auto"/>
        <w:contextualSpacing w:val="0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id w:val="2137758228"/>
          <w:placeholder>
            <w:docPart w:val="A45ECB495F22439A83FF2F8E9F500486"/>
          </w:placeholder>
        </w:sdtPr>
        <w:sdtContent>
          <w:r w:rsidR="00620C7F" w:rsidRPr="00620C7F">
            <w:rPr>
              <w:rFonts w:ascii="Arial" w:hAnsi="Arial" w:cs="Arial"/>
              <w:color w:val="auto"/>
            </w:rPr>
            <w:t>………………………………………………..………...............................................</w:t>
          </w:r>
        </w:sdtContent>
      </w:sdt>
    </w:p>
    <w:p w14:paraId="47BC1C64" w14:textId="77777777" w:rsidR="00780F64" w:rsidRPr="00620C7F" w:rsidRDefault="00780F64" w:rsidP="004063E9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rPr>
          <w:rFonts w:ascii="Arial" w:hAnsi="Arial" w:cs="Arial"/>
          <w:color w:val="auto"/>
        </w:rPr>
      </w:pPr>
      <w:r w:rsidRPr="00620C7F">
        <w:rPr>
          <w:rFonts w:ascii="Arial" w:hAnsi="Arial" w:cs="Arial"/>
          <w:color w:val="auto"/>
        </w:rPr>
        <w:t>Dane do kontaktu zwrotnego [adres pocztowy lub e-mail</w:t>
      </w:r>
      <w:r w:rsidR="000472BA" w:rsidRPr="00620C7F">
        <w:rPr>
          <w:rFonts w:ascii="Arial" w:hAnsi="Arial" w:cs="Arial"/>
          <w:color w:val="auto"/>
        </w:rPr>
        <w:t>, nr telefonu</w:t>
      </w:r>
      <w:r w:rsidRPr="00620C7F">
        <w:rPr>
          <w:rFonts w:ascii="Arial" w:hAnsi="Arial" w:cs="Arial"/>
          <w:color w:val="auto"/>
        </w:rPr>
        <w:t>]:</w:t>
      </w:r>
    </w:p>
    <w:p w14:paraId="2D1E3F9F" w14:textId="78090002" w:rsidR="00780F64" w:rsidRPr="00620C7F" w:rsidRDefault="00A43312" w:rsidP="004063E9">
      <w:pPr>
        <w:pStyle w:val="Akapitzlist"/>
        <w:spacing w:before="120" w:after="0" w:line="276" w:lineRule="auto"/>
        <w:contextualSpacing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</w:t>
      </w:r>
      <w:r w:rsidR="00780F64" w:rsidRPr="00620C7F">
        <w:rPr>
          <w:rFonts w:ascii="Arial" w:hAnsi="Arial" w:cs="Arial"/>
          <w:color w:val="auto"/>
        </w:rPr>
        <w:t>dres pocztowy</w:t>
      </w:r>
    </w:p>
    <w:sdt>
      <w:sdtPr>
        <w:rPr>
          <w:rFonts w:ascii="Arial" w:hAnsi="Arial" w:cs="Arial"/>
          <w:color w:val="auto"/>
        </w:rPr>
        <w:id w:val="1518734544"/>
        <w:placeholder>
          <w:docPart w:val="DefaultPlaceholder_1081868574"/>
        </w:placeholder>
      </w:sdtPr>
      <w:sdtContent>
        <w:p w14:paraId="7C7B8D9A" w14:textId="77777777" w:rsidR="00780F64" w:rsidRPr="00620C7F" w:rsidRDefault="00780F64" w:rsidP="004063E9">
          <w:pPr>
            <w:pStyle w:val="Akapitzlist"/>
            <w:spacing w:before="120" w:after="0" w:line="276" w:lineRule="auto"/>
            <w:contextualSpacing w:val="0"/>
            <w:rPr>
              <w:rFonts w:ascii="Arial" w:hAnsi="Arial" w:cs="Arial"/>
              <w:color w:val="auto"/>
            </w:rPr>
          </w:pPr>
          <w:r w:rsidRPr="00620C7F">
            <w:rPr>
              <w:rFonts w:ascii="Arial" w:hAnsi="Arial" w:cs="Arial"/>
              <w:color w:val="auto"/>
            </w:rPr>
            <w:t>………………………………………………..………...............................................</w:t>
          </w:r>
        </w:p>
      </w:sdtContent>
    </w:sdt>
    <w:p w14:paraId="76803C4F" w14:textId="0C5232DB" w:rsidR="00780F64" w:rsidRPr="00620C7F" w:rsidRDefault="00A43312" w:rsidP="004063E9">
      <w:pPr>
        <w:pStyle w:val="Akapitzlist"/>
        <w:spacing w:before="120" w:after="0" w:line="276" w:lineRule="auto"/>
        <w:contextualSpacing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</w:t>
      </w:r>
      <w:r w:rsidR="00780F64" w:rsidRPr="00620C7F">
        <w:rPr>
          <w:rFonts w:ascii="Arial" w:hAnsi="Arial" w:cs="Arial"/>
          <w:color w:val="auto"/>
        </w:rPr>
        <w:t>dres e-mail</w:t>
      </w:r>
    </w:p>
    <w:p w14:paraId="3096963D" w14:textId="77777777" w:rsidR="00780F64" w:rsidRPr="00620C7F" w:rsidRDefault="00000000" w:rsidP="004063E9">
      <w:pPr>
        <w:pStyle w:val="Akapitzlist"/>
        <w:spacing w:before="120" w:after="0" w:line="276" w:lineRule="auto"/>
        <w:contextualSpacing w:val="0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id w:val="-2124067371"/>
          <w:placeholder>
            <w:docPart w:val="DefaultPlaceholder_1081868574"/>
          </w:placeholder>
        </w:sdtPr>
        <w:sdtContent>
          <w:r w:rsidR="00780F64" w:rsidRPr="00620C7F">
            <w:rPr>
              <w:rFonts w:ascii="Arial" w:hAnsi="Arial" w:cs="Arial"/>
              <w:color w:val="auto"/>
            </w:rPr>
            <w:t>…………………………………………………………………………</w:t>
          </w:r>
          <w:bookmarkEnd w:id="0"/>
          <w:r w:rsidR="00780F64" w:rsidRPr="00620C7F">
            <w:rPr>
              <w:rFonts w:ascii="Arial" w:hAnsi="Arial" w:cs="Arial"/>
              <w:color w:val="auto"/>
            </w:rPr>
            <w:t>……………….</w:t>
          </w:r>
        </w:sdtContent>
      </w:sdt>
      <w:r w:rsidR="00780F64" w:rsidRPr="00620C7F">
        <w:rPr>
          <w:rFonts w:ascii="Arial" w:hAnsi="Arial" w:cs="Arial"/>
          <w:color w:val="auto"/>
        </w:rPr>
        <w:t>.</w:t>
      </w:r>
    </w:p>
    <w:p w14:paraId="7341D776" w14:textId="01E2FF17" w:rsidR="00780F64" w:rsidRPr="00620C7F" w:rsidRDefault="00A43312" w:rsidP="004063E9">
      <w:pPr>
        <w:pStyle w:val="Akapitzlist"/>
        <w:spacing w:before="120" w:after="0" w:line="276" w:lineRule="auto"/>
        <w:contextualSpacing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nume</w:t>
      </w:r>
      <w:r w:rsidR="00780F64" w:rsidRPr="00620C7F">
        <w:rPr>
          <w:rFonts w:ascii="Arial" w:hAnsi="Arial" w:cs="Arial"/>
          <w:color w:val="auto"/>
        </w:rPr>
        <w:t>r telefonu</w:t>
      </w:r>
    </w:p>
    <w:p w14:paraId="3FF3C3A0" w14:textId="77777777" w:rsidR="00780F64" w:rsidRDefault="00000000" w:rsidP="004063E9">
      <w:pPr>
        <w:pStyle w:val="Akapitzlist"/>
        <w:spacing w:before="120" w:after="0" w:line="276" w:lineRule="auto"/>
        <w:contextualSpacing w:val="0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id w:val="199520479"/>
          <w:placeholder>
            <w:docPart w:val="D18375A9F0B94EAA83A79A6EC3A5ECDE"/>
          </w:placeholder>
        </w:sdtPr>
        <w:sdtContent>
          <w:r w:rsidR="00780F64" w:rsidRPr="00620C7F">
            <w:rPr>
              <w:rFonts w:ascii="Arial" w:hAnsi="Arial" w:cs="Arial"/>
              <w:color w:val="auto"/>
            </w:rPr>
            <w:t>………………………………………………………………………………………….</w:t>
          </w:r>
        </w:sdtContent>
      </w:sdt>
    </w:p>
    <w:p w14:paraId="1A36CC48" w14:textId="1F66F013" w:rsidR="00830AC6" w:rsidRPr="00A65201" w:rsidRDefault="00A65201" w:rsidP="004063E9">
      <w:pPr>
        <w:pStyle w:val="Akapitzlist"/>
        <w:numPr>
          <w:ilvl w:val="0"/>
          <w:numId w:val="1"/>
        </w:numPr>
        <w:tabs>
          <w:tab w:val="left" w:pos="284"/>
        </w:tabs>
        <w:spacing w:before="240" w:after="120" w:line="276" w:lineRule="auto"/>
        <w:ind w:left="0" w:firstLine="142"/>
        <w:contextualSpacing w:val="0"/>
        <w:rPr>
          <w:rFonts w:ascii="Arial" w:hAnsi="Arial" w:cs="Arial"/>
          <w:color w:val="auto"/>
        </w:rPr>
      </w:pPr>
      <w:r w:rsidRPr="00A65201">
        <w:rPr>
          <w:rFonts w:ascii="Arial" w:hAnsi="Arial" w:cs="Arial"/>
          <w:b/>
          <w:color w:val="auto"/>
        </w:rPr>
        <w:t xml:space="preserve">Dane osób pomagających Sygnaliście, jeśli występują </w:t>
      </w:r>
    </w:p>
    <w:p w14:paraId="253F8F55" w14:textId="14FEEF17" w:rsidR="00A65201" w:rsidRPr="00332EA6" w:rsidRDefault="00A65201" w:rsidP="004063E9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Arial" w:hAnsi="Arial" w:cs="Arial"/>
          <w:color w:val="auto"/>
        </w:rPr>
      </w:pPr>
      <w:r w:rsidRPr="00332EA6">
        <w:rPr>
          <w:rFonts w:ascii="Arial" w:hAnsi="Arial" w:cs="Arial"/>
          <w:color w:val="auto"/>
        </w:rPr>
        <w:t>Imię i nazwisko:</w:t>
      </w:r>
    </w:p>
    <w:p w14:paraId="5958E00C" w14:textId="77777777" w:rsidR="00332EA6" w:rsidRDefault="00000000" w:rsidP="004063E9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id w:val="254879057"/>
          <w:placeholder>
            <w:docPart w:val="43AC9536C4464267B1A3FF18AA37C025"/>
          </w:placeholder>
        </w:sdtPr>
        <w:sdtContent>
          <w:r w:rsidR="00332EA6" w:rsidRPr="00620C7F">
            <w:rPr>
              <w:rFonts w:ascii="Arial" w:hAnsi="Arial" w:cs="Arial"/>
              <w:color w:val="auto"/>
            </w:rPr>
            <w:t>………………………………………………………………………………………….</w:t>
          </w:r>
        </w:sdtContent>
      </w:sdt>
      <w:r w:rsidR="00332EA6" w:rsidRPr="00620C7F">
        <w:rPr>
          <w:rFonts w:ascii="Arial" w:hAnsi="Arial" w:cs="Arial"/>
          <w:color w:val="auto"/>
        </w:rPr>
        <w:t>.</w:t>
      </w:r>
    </w:p>
    <w:p w14:paraId="6BB07BF7" w14:textId="014F4C8F" w:rsidR="00A65201" w:rsidRPr="00332EA6" w:rsidRDefault="00A65201" w:rsidP="004063E9">
      <w:pPr>
        <w:pStyle w:val="Akapitzlist"/>
        <w:numPr>
          <w:ilvl w:val="0"/>
          <w:numId w:val="12"/>
        </w:numPr>
        <w:tabs>
          <w:tab w:val="left" w:pos="284"/>
        </w:tabs>
        <w:spacing w:before="120" w:after="120" w:line="276" w:lineRule="auto"/>
        <w:contextualSpacing w:val="0"/>
        <w:rPr>
          <w:rFonts w:ascii="Arial" w:hAnsi="Arial" w:cs="Arial"/>
          <w:color w:val="auto"/>
        </w:rPr>
      </w:pPr>
      <w:r w:rsidRPr="00332EA6">
        <w:rPr>
          <w:rFonts w:ascii="Arial" w:hAnsi="Arial" w:cs="Arial"/>
          <w:color w:val="auto"/>
        </w:rPr>
        <w:t>Miejsce pracy / stanowisko:</w:t>
      </w:r>
    </w:p>
    <w:p w14:paraId="64BBA1A8" w14:textId="7BE28D6F" w:rsidR="00332EA6" w:rsidRDefault="00000000" w:rsidP="004063E9">
      <w:pPr>
        <w:pStyle w:val="Akapitzlist"/>
        <w:tabs>
          <w:tab w:val="left" w:pos="284"/>
        </w:tabs>
        <w:spacing w:before="120" w:after="120" w:line="276" w:lineRule="auto"/>
        <w:contextualSpacing w:val="0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id w:val="-265390200"/>
          <w:placeholder>
            <w:docPart w:val="E22364C70E0245C995A59032CFB161E6"/>
          </w:placeholder>
        </w:sdtPr>
        <w:sdtContent>
          <w:r w:rsidR="00332EA6" w:rsidRPr="00620C7F">
            <w:rPr>
              <w:rFonts w:ascii="Arial" w:hAnsi="Arial" w:cs="Arial"/>
              <w:color w:val="auto"/>
            </w:rPr>
            <w:t>………………………………………………………………………………………….</w:t>
          </w:r>
        </w:sdtContent>
      </w:sdt>
      <w:r w:rsidR="00332EA6" w:rsidRPr="00620C7F">
        <w:rPr>
          <w:rFonts w:ascii="Arial" w:hAnsi="Arial" w:cs="Arial"/>
          <w:color w:val="auto"/>
        </w:rPr>
        <w:t>.</w:t>
      </w:r>
    </w:p>
    <w:p w14:paraId="4347B668" w14:textId="77777777" w:rsidR="00830AC6" w:rsidRPr="00830AC6" w:rsidRDefault="00830AC6" w:rsidP="004063E9">
      <w:pPr>
        <w:pStyle w:val="Akapitzlist"/>
        <w:numPr>
          <w:ilvl w:val="0"/>
          <w:numId w:val="1"/>
        </w:numPr>
        <w:tabs>
          <w:tab w:val="left" w:pos="284"/>
        </w:tabs>
        <w:spacing w:before="240" w:after="120" w:line="276" w:lineRule="auto"/>
        <w:ind w:left="0" w:firstLine="142"/>
        <w:contextualSpacing w:val="0"/>
        <w:rPr>
          <w:rFonts w:ascii="Arial" w:hAnsi="Arial" w:cs="Arial"/>
          <w:color w:val="auto"/>
        </w:rPr>
      </w:pPr>
      <w:r w:rsidRPr="00830AC6">
        <w:rPr>
          <w:rFonts w:ascii="Arial" w:hAnsi="Arial" w:cs="Arial"/>
          <w:b/>
          <w:color w:val="auto"/>
        </w:rPr>
        <w:t xml:space="preserve">Status osoby zgłaszającej naruszenie prawa w kontekście związanym z </w:t>
      </w:r>
      <w:proofErr w:type="gramStart"/>
      <w:r w:rsidRPr="00830AC6">
        <w:rPr>
          <w:rFonts w:ascii="Arial" w:hAnsi="Arial" w:cs="Arial"/>
          <w:b/>
          <w:color w:val="auto"/>
        </w:rPr>
        <w:t>pracą</w:t>
      </w:r>
      <w:r w:rsidR="00063ACE">
        <w:rPr>
          <w:rFonts w:ascii="Arial" w:hAnsi="Arial" w:cs="Arial"/>
          <w:b/>
          <w:color w:val="auto"/>
        </w:rPr>
        <w:t>:</w:t>
      </w:r>
      <w:r w:rsidR="00344194">
        <w:rPr>
          <w:rFonts w:ascii="Arial" w:hAnsi="Arial" w:cs="Arial"/>
          <w:b/>
          <w:color w:val="auto"/>
        </w:rPr>
        <w:t>*</w:t>
      </w:r>
      <w:proofErr w:type="gramEnd"/>
    </w:p>
    <w:p w14:paraId="1F69B232" w14:textId="3502DEE6" w:rsidR="00A65201" w:rsidRDefault="00000000" w:rsidP="004063E9">
      <w:pPr>
        <w:pStyle w:val="Akapitzlist"/>
        <w:tabs>
          <w:tab w:val="left" w:pos="284"/>
          <w:tab w:val="left" w:pos="1032"/>
        </w:tabs>
        <w:spacing w:before="240" w:after="0" w:line="360" w:lineRule="auto"/>
        <w:ind w:left="993" w:hanging="426"/>
        <w:contextualSpacing w:val="0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id w:val="-1000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EA6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830AC6" w:rsidRPr="00392725">
        <w:rPr>
          <w:rFonts w:ascii="Arial" w:hAnsi="Arial" w:cs="Arial"/>
          <w:color w:val="auto"/>
        </w:rPr>
        <w:tab/>
        <w:t>kandydat na pracownika</w:t>
      </w:r>
    </w:p>
    <w:p w14:paraId="32998AEE" w14:textId="084A8762" w:rsidR="00A65201" w:rsidRDefault="00000000" w:rsidP="004063E9">
      <w:pPr>
        <w:pStyle w:val="Akapitzlist"/>
        <w:tabs>
          <w:tab w:val="left" w:pos="284"/>
          <w:tab w:val="left" w:pos="1032"/>
        </w:tabs>
        <w:spacing w:before="120" w:after="0" w:line="360" w:lineRule="auto"/>
        <w:ind w:left="993" w:hanging="426"/>
        <w:contextualSpacing w:val="0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id w:val="1072857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201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A65201" w:rsidRPr="00392725">
        <w:rPr>
          <w:rFonts w:ascii="Arial" w:hAnsi="Arial" w:cs="Arial"/>
          <w:color w:val="auto"/>
        </w:rPr>
        <w:tab/>
      </w:r>
      <w:r w:rsidR="00830AC6" w:rsidRPr="00392725">
        <w:rPr>
          <w:rFonts w:ascii="Arial" w:hAnsi="Arial" w:cs="Arial"/>
          <w:color w:val="auto"/>
        </w:rPr>
        <w:t>pracownik</w:t>
      </w:r>
    </w:p>
    <w:p w14:paraId="312D7BDD" w14:textId="339DC6DE" w:rsidR="00830AC6" w:rsidRPr="00392725" w:rsidRDefault="00000000" w:rsidP="004063E9">
      <w:pPr>
        <w:pStyle w:val="Akapitzlist"/>
        <w:tabs>
          <w:tab w:val="left" w:pos="284"/>
          <w:tab w:val="left" w:pos="1032"/>
        </w:tabs>
        <w:spacing w:before="120" w:after="0" w:line="360" w:lineRule="auto"/>
        <w:ind w:left="993" w:hanging="426"/>
        <w:contextualSpacing w:val="0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id w:val="697744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201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A65201" w:rsidRPr="00392725">
        <w:rPr>
          <w:rFonts w:ascii="Arial" w:hAnsi="Arial" w:cs="Arial"/>
          <w:color w:val="auto"/>
        </w:rPr>
        <w:tab/>
      </w:r>
      <w:r w:rsidR="00830AC6" w:rsidRPr="00392725">
        <w:rPr>
          <w:rFonts w:ascii="Arial" w:hAnsi="Arial" w:cs="Arial"/>
          <w:color w:val="auto"/>
        </w:rPr>
        <w:t>były pracownik</w:t>
      </w:r>
    </w:p>
    <w:p w14:paraId="419819A0" w14:textId="12B59A09" w:rsidR="00830AC6" w:rsidRPr="004063E9" w:rsidRDefault="00000000" w:rsidP="004063E9">
      <w:pPr>
        <w:pStyle w:val="Akapitzlist"/>
        <w:tabs>
          <w:tab w:val="left" w:pos="284"/>
          <w:tab w:val="left" w:pos="1032"/>
        </w:tabs>
        <w:spacing w:before="120" w:after="0" w:line="360" w:lineRule="auto"/>
        <w:ind w:left="993" w:hanging="426"/>
        <w:contextualSpacing w:val="0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id w:val="-1281411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201">
            <w:rPr>
              <w:rFonts w:ascii="MS Gothic" w:eastAsia="MS Gothic" w:hAnsi="MS Gothic" w:cs="Segoe UI Symbol" w:hint="eastAsia"/>
              <w:color w:val="auto"/>
            </w:rPr>
            <w:t>☐</w:t>
          </w:r>
        </w:sdtContent>
      </w:sdt>
      <w:r w:rsidR="00830AC6" w:rsidRPr="00392725">
        <w:rPr>
          <w:rFonts w:ascii="Arial" w:hAnsi="Arial" w:cs="Arial"/>
          <w:color w:val="auto"/>
        </w:rPr>
        <w:tab/>
        <w:t>osoba świadcząca pracę na innej podstawie niż stosunek pracy, w tym na</w:t>
      </w:r>
      <w:r w:rsidR="00830AC6" w:rsidRPr="00A43312">
        <w:t xml:space="preserve"> </w:t>
      </w:r>
      <w:r w:rsidR="00830AC6" w:rsidRPr="004063E9">
        <w:rPr>
          <w:rFonts w:ascii="Arial" w:hAnsi="Arial" w:cs="Arial"/>
          <w:color w:val="auto"/>
        </w:rPr>
        <w:t>podstawie umowy cywilnoprawnej (np. umowa zlecenia, umowa o dzieło)</w:t>
      </w:r>
    </w:p>
    <w:p w14:paraId="72EEE461" w14:textId="6959DF5B" w:rsidR="00392725" w:rsidRPr="004063E9" w:rsidRDefault="00000000" w:rsidP="004063E9">
      <w:pPr>
        <w:pStyle w:val="Akapitzlist"/>
        <w:tabs>
          <w:tab w:val="left" w:pos="284"/>
          <w:tab w:val="left" w:pos="1032"/>
          <w:tab w:val="left" w:pos="1134"/>
        </w:tabs>
        <w:spacing w:before="120" w:after="0" w:line="360" w:lineRule="auto"/>
        <w:ind w:left="993" w:hanging="426"/>
        <w:contextualSpacing w:val="0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id w:val="-882866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725" w:rsidRPr="00A65201">
            <w:rPr>
              <w:rFonts w:ascii="Segoe UI Symbol" w:hAnsi="Segoe UI Symbol" w:cs="Segoe UI Symbol"/>
              <w:color w:val="auto"/>
            </w:rPr>
            <w:t>☐</w:t>
          </w:r>
        </w:sdtContent>
      </w:sdt>
      <w:r w:rsidR="00392725" w:rsidRPr="00392725">
        <w:rPr>
          <w:rFonts w:ascii="Arial" w:hAnsi="Arial" w:cs="Arial"/>
          <w:color w:val="auto"/>
        </w:rPr>
        <w:tab/>
        <w:t xml:space="preserve">osoba świadcząca pracę pod nadzorem i kierownictwem wykonawcy, </w:t>
      </w:r>
      <w:r w:rsidR="00392725" w:rsidRPr="004063E9">
        <w:rPr>
          <w:rFonts w:ascii="Arial" w:hAnsi="Arial" w:cs="Arial"/>
          <w:color w:val="auto"/>
        </w:rPr>
        <w:t>podwykonawcy lub dostawcy</w:t>
      </w:r>
      <w:r w:rsidR="00F22A60" w:rsidRPr="004063E9">
        <w:rPr>
          <w:rFonts w:ascii="Arial" w:hAnsi="Arial" w:cs="Arial"/>
          <w:color w:val="auto"/>
        </w:rPr>
        <w:t>,</w:t>
      </w:r>
      <w:r w:rsidR="00392725" w:rsidRPr="004063E9">
        <w:rPr>
          <w:rFonts w:ascii="Arial" w:hAnsi="Arial" w:cs="Arial"/>
          <w:color w:val="auto"/>
        </w:rPr>
        <w:t xml:space="preserve"> przedsiębiorca (należy podać nazwę firmy świadczącej usługi dla ZTM)</w:t>
      </w:r>
    </w:p>
    <w:p w14:paraId="51BC3F2B" w14:textId="558E9F09" w:rsidR="00392725" w:rsidRDefault="00392725" w:rsidP="004063E9">
      <w:pPr>
        <w:pStyle w:val="Akapitzlist"/>
        <w:tabs>
          <w:tab w:val="left" w:pos="284"/>
          <w:tab w:val="left" w:pos="1032"/>
        </w:tabs>
        <w:spacing w:before="120" w:after="0" w:line="360" w:lineRule="auto"/>
        <w:ind w:left="993"/>
        <w:contextualSpacing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…………………………………………………………………………………………</w:t>
      </w:r>
    </w:p>
    <w:p w14:paraId="3DD03E0C" w14:textId="5B77F74E" w:rsidR="00392725" w:rsidRPr="00392725" w:rsidRDefault="00392725" w:rsidP="004063E9">
      <w:pPr>
        <w:pStyle w:val="Akapitzlist"/>
        <w:tabs>
          <w:tab w:val="left" w:pos="284"/>
          <w:tab w:val="left" w:pos="1032"/>
        </w:tabs>
        <w:spacing w:before="120" w:after="0" w:line="360" w:lineRule="auto"/>
        <w:ind w:left="993"/>
        <w:contextualSpacing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…………………………………………………………………………………………</w:t>
      </w:r>
    </w:p>
    <w:p w14:paraId="78E91BA3" w14:textId="60E699F0" w:rsidR="00830AC6" w:rsidRPr="00830AC6" w:rsidRDefault="00000000" w:rsidP="004063E9">
      <w:pPr>
        <w:pStyle w:val="Akapitzlist"/>
        <w:tabs>
          <w:tab w:val="left" w:pos="284"/>
          <w:tab w:val="left" w:pos="1032"/>
        </w:tabs>
        <w:spacing w:before="120" w:after="0" w:line="360" w:lineRule="auto"/>
        <w:ind w:left="993" w:hanging="426"/>
        <w:contextualSpacing w:val="0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id w:val="-1254421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201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C8231D">
        <w:rPr>
          <w:rFonts w:ascii="Arial" w:hAnsi="Arial" w:cs="Arial"/>
          <w:color w:val="auto"/>
        </w:rPr>
        <w:tab/>
        <w:t>stażysta/wolontariusz/praktykant</w:t>
      </w:r>
    </w:p>
    <w:p w14:paraId="21D62EC8" w14:textId="77777777" w:rsidR="00780F64" w:rsidRDefault="00344194" w:rsidP="004063E9">
      <w:pPr>
        <w:spacing w:before="120" w:after="0" w:line="276" w:lineRule="auto"/>
        <w:rPr>
          <w:rFonts w:ascii="Arial" w:hAnsi="Arial" w:cs="Arial"/>
          <w:color w:val="auto"/>
        </w:rPr>
      </w:pPr>
      <w:r w:rsidRPr="00332EA6">
        <w:rPr>
          <w:rFonts w:ascii="Arial" w:hAnsi="Arial" w:cs="Arial"/>
          <w:b/>
          <w:color w:val="auto"/>
        </w:rPr>
        <w:t>*</w:t>
      </w:r>
      <w:r w:rsidR="00F22A60">
        <w:rPr>
          <w:rFonts w:ascii="Arial" w:hAnsi="Arial" w:cs="Arial"/>
          <w:color w:val="auto"/>
        </w:rPr>
        <w:t xml:space="preserve">zaznacz </w:t>
      </w:r>
      <w:r>
        <w:rPr>
          <w:rFonts w:ascii="Arial" w:hAnsi="Arial" w:cs="Arial"/>
          <w:color w:val="auto"/>
        </w:rPr>
        <w:t>właściwą odpowiedź</w:t>
      </w:r>
    </w:p>
    <w:p w14:paraId="566D93A8" w14:textId="77777777" w:rsidR="00780F64" w:rsidRPr="00620C7F" w:rsidRDefault="00780F64" w:rsidP="004063E9">
      <w:pPr>
        <w:pStyle w:val="Akapitzlist"/>
        <w:numPr>
          <w:ilvl w:val="0"/>
          <w:numId w:val="1"/>
        </w:numPr>
        <w:tabs>
          <w:tab w:val="left" w:pos="284"/>
        </w:tabs>
        <w:spacing w:before="240" w:after="0" w:line="360" w:lineRule="auto"/>
        <w:ind w:left="0" w:firstLine="142"/>
        <w:contextualSpacing w:val="0"/>
        <w:rPr>
          <w:rFonts w:ascii="Arial" w:hAnsi="Arial" w:cs="Arial"/>
          <w:b/>
          <w:color w:val="auto"/>
        </w:rPr>
      </w:pPr>
      <w:r w:rsidRPr="00620C7F">
        <w:rPr>
          <w:rFonts w:ascii="Arial" w:hAnsi="Arial" w:cs="Arial"/>
          <w:b/>
          <w:color w:val="auto"/>
        </w:rPr>
        <w:t>Dane osoby/osób, które dopuściły się naruszenia:</w:t>
      </w:r>
    </w:p>
    <w:p w14:paraId="44C666AD" w14:textId="77777777" w:rsidR="00780F64" w:rsidRPr="00620C7F" w:rsidRDefault="00780F64" w:rsidP="004063E9">
      <w:pPr>
        <w:pStyle w:val="Akapitzlist"/>
        <w:numPr>
          <w:ilvl w:val="0"/>
          <w:numId w:val="6"/>
        </w:numPr>
        <w:spacing w:before="120" w:after="0" w:line="360" w:lineRule="auto"/>
        <w:contextualSpacing w:val="0"/>
        <w:rPr>
          <w:rFonts w:ascii="Arial" w:hAnsi="Arial" w:cs="Arial"/>
          <w:color w:val="auto"/>
        </w:rPr>
      </w:pPr>
      <w:r w:rsidRPr="00620C7F">
        <w:rPr>
          <w:rFonts w:ascii="Arial" w:hAnsi="Arial" w:cs="Arial"/>
          <w:color w:val="auto"/>
        </w:rPr>
        <w:t>Imię i nazwisko:</w:t>
      </w:r>
    </w:p>
    <w:p w14:paraId="0A5DE21A" w14:textId="77777777" w:rsidR="00780F64" w:rsidRPr="00620C7F" w:rsidRDefault="00780F64" w:rsidP="004063E9">
      <w:pPr>
        <w:pStyle w:val="Akapitzlist"/>
        <w:spacing w:before="120" w:after="0" w:line="360" w:lineRule="auto"/>
        <w:contextualSpacing w:val="0"/>
        <w:rPr>
          <w:rFonts w:ascii="Arial" w:hAnsi="Arial" w:cs="Arial"/>
          <w:color w:val="auto"/>
        </w:rPr>
      </w:pPr>
      <w:r w:rsidRPr="00620C7F">
        <w:rPr>
          <w:rFonts w:ascii="Arial" w:hAnsi="Arial" w:cs="Arial"/>
          <w:color w:val="auto"/>
        </w:rPr>
        <w:t>………………………………………………………………</w:t>
      </w:r>
      <w:r w:rsidR="00153AF4" w:rsidRPr="00620C7F">
        <w:rPr>
          <w:rFonts w:ascii="Arial" w:hAnsi="Arial" w:cs="Arial"/>
          <w:color w:val="auto"/>
        </w:rPr>
        <w:t>………………………</w:t>
      </w:r>
    </w:p>
    <w:p w14:paraId="4EB7BE76" w14:textId="49E1F059" w:rsidR="00780F64" w:rsidRPr="00620C7F" w:rsidRDefault="00780F64" w:rsidP="004063E9">
      <w:pPr>
        <w:pStyle w:val="Akapitzlist"/>
        <w:numPr>
          <w:ilvl w:val="0"/>
          <w:numId w:val="6"/>
        </w:numPr>
        <w:spacing w:before="120" w:after="0" w:line="360" w:lineRule="auto"/>
        <w:contextualSpacing w:val="0"/>
        <w:rPr>
          <w:rFonts w:ascii="Arial" w:hAnsi="Arial" w:cs="Arial"/>
          <w:color w:val="auto"/>
        </w:rPr>
      </w:pPr>
      <w:r w:rsidRPr="00620C7F">
        <w:rPr>
          <w:rFonts w:ascii="Arial" w:hAnsi="Arial" w:cs="Arial"/>
          <w:color w:val="auto"/>
        </w:rPr>
        <w:t>Miejsce pracy / stanowisko</w:t>
      </w:r>
      <w:r w:rsidR="00332EA6">
        <w:rPr>
          <w:rFonts w:ascii="Arial" w:hAnsi="Arial" w:cs="Arial"/>
          <w:color w:val="auto"/>
        </w:rPr>
        <w:t xml:space="preserve"> (jeśli jest znane)</w:t>
      </w:r>
      <w:r w:rsidRPr="00620C7F">
        <w:rPr>
          <w:rFonts w:ascii="Arial" w:hAnsi="Arial" w:cs="Arial"/>
          <w:color w:val="auto"/>
        </w:rPr>
        <w:t>:</w:t>
      </w:r>
    </w:p>
    <w:p w14:paraId="7A12857D" w14:textId="27BCAA63" w:rsidR="00780F64" w:rsidRPr="00620C7F" w:rsidRDefault="00780F64" w:rsidP="004063E9">
      <w:pPr>
        <w:pStyle w:val="Akapitzlist"/>
        <w:spacing w:before="120" w:after="0" w:line="360" w:lineRule="auto"/>
        <w:contextualSpacing w:val="0"/>
        <w:rPr>
          <w:rFonts w:ascii="Arial" w:hAnsi="Arial" w:cs="Arial"/>
          <w:color w:val="auto"/>
        </w:rPr>
      </w:pPr>
      <w:r w:rsidRPr="00620C7F">
        <w:rPr>
          <w:rFonts w:ascii="Arial" w:hAnsi="Arial" w:cs="Arial"/>
          <w:color w:val="auto"/>
        </w:rPr>
        <w:t>………………………………………………………</w:t>
      </w:r>
      <w:r w:rsidR="00153AF4" w:rsidRPr="00620C7F">
        <w:rPr>
          <w:rFonts w:ascii="Arial" w:hAnsi="Arial" w:cs="Arial"/>
          <w:color w:val="auto"/>
        </w:rPr>
        <w:t>………………………………</w:t>
      </w:r>
    </w:p>
    <w:p w14:paraId="67F85982" w14:textId="77777777" w:rsidR="00780F64" w:rsidRPr="00620C7F" w:rsidRDefault="00780F64" w:rsidP="004063E9">
      <w:pPr>
        <w:pStyle w:val="Akapitzlist"/>
        <w:numPr>
          <w:ilvl w:val="0"/>
          <w:numId w:val="1"/>
        </w:numPr>
        <w:spacing w:before="240" w:after="0" w:line="360" w:lineRule="auto"/>
        <w:ind w:left="284" w:hanging="142"/>
        <w:contextualSpacing w:val="0"/>
        <w:rPr>
          <w:rFonts w:ascii="Arial" w:hAnsi="Arial" w:cs="Arial"/>
          <w:color w:val="auto"/>
        </w:rPr>
      </w:pPr>
      <w:r w:rsidRPr="00620C7F">
        <w:rPr>
          <w:rFonts w:ascii="Arial" w:hAnsi="Arial" w:cs="Arial"/>
          <w:b/>
          <w:color w:val="auto"/>
        </w:rPr>
        <w:t>Opis naruszenia:</w:t>
      </w:r>
      <w:r w:rsidRPr="00620C7F">
        <w:rPr>
          <w:rFonts w:ascii="Arial" w:hAnsi="Arial" w:cs="Arial"/>
          <w:color w:val="auto"/>
        </w:rPr>
        <w:t xml:space="preserve"> </w:t>
      </w:r>
    </w:p>
    <w:p w14:paraId="3D8EC411" w14:textId="5F23282F" w:rsidR="00780F64" w:rsidRPr="00620C7F" w:rsidRDefault="00780F64" w:rsidP="004063E9">
      <w:pPr>
        <w:spacing w:before="120" w:after="0" w:line="360" w:lineRule="auto"/>
        <w:ind w:left="142"/>
        <w:rPr>
          <w:rFonts w:ascii="Arial" w:hAnsi="Arial" w:cs="Arial"/>
          <w:color w:val="auto"/>
        </w:rPr>
      </w:pPr>
      <w:r w:rsidRPr="00620C7F">
        <w:rPr>
          <w:rFonts w:ascii="Arial" w:hAnsi="Arial" w:cs="Arial"/>
          <w:bCs/>
          <w:color w:val="auto"/>
        </w:rPr>
        <w:t>Opisz naruszenie, które jest przedmiotem Twojego zgłoszenia</w:t>
      </w:r>
      <w:r w:rsidRPr="00620C7F">
        <w:rPr>
          <w:rFonts w:ascii="Arial" w:hAnsi="Arial" w:cs="Arial"/>
          <w:color w:val="auto"/>
        </w:rPr>
        <w:t>. Podaj okoliczności jego zajścia zgodnie z posiadaną wiedzą:</w:t>
      </w:r>
    </w:p>
    <w:p w14:paraId="2F872948" w14:textId="77777777" w:rsidR="00780F64" w:rsidRPr="00620C7F" w:rsidRDefault="00780F64" w:rsidP="004063E9">
      <w:pPr>
        <w:pStyle w:val="Akapitzlist"/>
        <w:numPr>
          <w:ilvl w:val="0"/>
          <w:numId w:val="4"/>
        </w:numPr>
        <w:spacing w:before="120" w:after="0" w:line="276" w:lineRule="auto"/>
        <w:ind w:left="709" w:hanging="283"/>
        <w:contextualSpacing w:val="0"/>
        <w:rPr>
          <w:rFonts w:ascii="Arial" w:hAnsi="Arial" w:cs="Arial"/>
          <w:color w:val="auto"/>
        </w:rPr>
      </w:pPr>
      <w:r w:rsidRPr="00620C7F">
        <w:rPr>
          <w:rFonts w:ascii="Arial" w:hAnsi="Arial" w:cs="Arial"/>
          <w:color w:val="auto"/>
        </w:rPr>
        <w:t>Co rzeczywiście się wydarzyło?</w:t>
      </w:r>
    </w:p>
    <w:sdt>
      <w:sdtPr>
        <w:rPr>
          <w:rFonts w:ascii="Arial" w:hAnsi="Arial" w:cs="Arial"/>
          <w:color w:val="auto"/>
        </w:rPr>
        <w:id w:val="1594048497"/>
        <w:placeholder>
          <w:docPart w:val="DefaultPlaceholder_1081868574"/>
        </w:placeholder>
      </w:sdtPr>
      <w:sdtContent>
        <w:p w14:paraId="6F478C4A" w14:textId="77777777" w:rsidR="002D704E" w:rsidRPr="00620C7F" w:rsidRDefault="002D704E" w:rsidP="004063E9">
          <w:pPr>
            <w:pStyle w:val="Akapitzlist"/>
            <w:spacing w:before="120" w:after="0" w:line="276" w:lineRule="auto"/>
            <w:ind w:left="993" w:hanging="283"/>
            <w:contextualSpacing w:val="0"/>
            <w:rPr>
              <w:rFonts w:ascii="Arial" w:hAnsi="Arial" w:cs="Arial"/>
              <w:color w:val="auto"/>
            </w:rPr>
          </w:pPr>
          <w:r w:rsidRPr="00620C7F">
            <w:rPr>
              <w:rFonts w:ascii="Arial" w:hAnsi="Arial" w:cs="Arial"/>
              <w:color w:val="auto"/>
            </w:rPr>
            <w:t>…………………………………………………………………………………..</w:t>
          </w:r>
        </w:p>
      </w:sdtContent>
    </w:sdt>
    <w:p w14:paraId="26DDEA9F" w14:textId="77777777" w:rsidR="00780F64" w:rsidRPr="00620C7F" w:rsidRDefault="00780F64" w:rsidP="004063E9">
      <w:pPr>
        <w:pStyle w:val="Akapitzlist"/>
        <w:numPr>
          <w:ilvl w:val="0"/>
          <w:numId w:val="4"/>
        </w:numPr>
        <w:spacing w:before="120" w:after="0" w:line="276" w:lineRule="auto"/>
        <w:ind w:left="709" w:hanging="283"/>
        <w:contextualSpacing w:val="0"/>
        <w:rPr>
          <w:rFonts w:ascii="Arial" w:hAnsi="Arial" w:cs="Arial"/>
          <w:color w:val="auto"/>
        </w:rPr>
      </w:pPr>
      <w:r w:rsidRPr="00620C7F">
        <w:rPr>
          <w:rFonts w:ascii="Arial" w:hAnsi="Arial" w:cs="Arial"/>
          <w:color w:val="auto"/>
        </w:rPr>
        <w:t>Gdzie i kiedy doszło do zdarzenia?</w:t>
      </w:r>
    </w:p>
    <w:sdt>
      <w:sdtPr>
        <w:rPr>
          <w:rFonts w:ascii="Arial" w:hAnsi="Arial" w:cs="Arial"/>
          <w:color w:val="auto"/>
        </w:rPr>
        <w:id w:val="2081791006"/>
        <w:placeholder>
          <w:docPart w:val="DefaultPlaceholder_1081868574"/>
        </w:placeholder>
      </w:sdtPr>
      <w:sdtContent>
        <w:p w14:paraId="2A7E936E" w14:textId="77777777" w:rsidR="002D704E" w:rsidRPr="00620C7F" w:rsidRDefault="002D704E" w:rsidP="004063E9">
          <w:pPr>
            <w:pStyle w:val="Akapitzlist"/>
            <w:spacing w:before="120" w:after="0" w:line="276" w:lineRule="auto"/>
            <w:ind w:left="993" w:hanging="283"/>
            <w:contextualSpacing w:val="0"/>
            <w:rPr>
              <w:rFonts w:ascii="Arial" w:hAnsi="Arial" w:cs="Arial"/>
              <w:color w:val="auto"/>
            </w:rPr>
          </w:pPr>
          <w:r w:rsidRPr="00620C7F">
            <w:rPr>
              <w:rFonts w:ascii="Arial" w:hAnsi="Arial" w:cs="Arial"/>
              <w:color w:val="auto"/>
            </w:rPr>
            <w:t>…………………………………………………………………………………..</w:t>
          </w:r>
        </w:p>
      </w:sdtContent>
    </w:sdt>
    <w:p w14:paraId="54EAA93E" w14:textId="77777777" w:rsidR="00780F64" w:rsidRPr="00620C7F" w:rsidRDefault="00780F64" w:rsidP="004063E9">
      <w:pPr>
        <w:pStyle w:val="Akapitzlist"/>
        <w:numPr>
          <w:ilvl w:val="0"/>
          <w:numId w:val="4"/>
        </w:numPr>
        <w:spacing w:before="120" w:after="0" w:line="276" w:lineRule="auto"/>
        <w:ind w:left="709" w:hanging="283"/>
        <w:contextualSpacing w:val="0"/>
        <w:rPr>
          <w:rFonts w:ascii="Arial" w:hAnsi="Arial" w:cs="Arial"/>
          <w:color w:val="auto"/>
        </w:rPr>
      </w:pPr>
      <w:r w:rsidRPr="00620C7F">
        <w:rPr>
          <w:rFonts w:ascii="Arial" w:hAnsi="Arial" w:cs="Arial"/>
          <w:color w:val="auto"/>
        </w:rPr>
        <w:t>Jaki był rozwój zdarzeń w ujęciu chronologicznym?</w:t>
      </w:r>
    </w:p>
    <w:sdt>
      <w:sdtPr>
        <w:rPr>
          <w:rFonts w:ascii="Arial" w:hAnsi="Arial" w:cs="Arial"/>
          <w:color w:val="auto"/>
        </w:rPr>
        <w:id w:val="-2049745120"/>
        <w:placeholder>
          <w:docPart w:val="DefaultPlaceholder_1081868574"/>
        </w:placeholder>
      </w:sdtPr>
      <w:sdtContent>
        <w:p w14:paraId="496B97E6" w14:textId="77777777" w:rsidR="002D704E" w:rsidRPr="00620C7F" w:rsidRDefault="002D704E" w:rsidP="004063E9">
          <w:pPr>
            <w:pStyle w:val="Akapitzlist"/>
            <w:spacing w:before="120" w:after="0" w:line="276" w:lineRule="auto"/>
            <w:ind w:left="993" w:hanging="283"/>
            <w:contextualSpacing w:val="0"/>
            <w:rPr>
              <w:rFonts w:ascii="Arial" w:hAnsi="Arial" w:cs="Arial"/>
              <w:color w:val="auto"/>
            </w:rPr>
          </w:pPr>
          <w:r w:rsidRPr="00620C7F">
            <w:rPr>
              <w:rFonts w:ascii="Arial" w:hAnsi="Arial" w:cs="Arial"/>
              <w:color w:val="auto"/>
            </w:rPr>
            <w:t>…………………………………………………………………………………..</w:t>
          </w:r>
        </w:p>
      </w:sdtContent>
    </w:sdt>
    <w:p w14:paraId="3FAF2D5E" w14:textId="77777777" w:rsidR="00780F64" w:rsidRPr="00620C7F" w:rsidRDefault="00780F64" w:rsidP="004063E9">
      <w:pPr>
        <w:pStyle w:val="Akapitzlist"/>
        <w:numPr>
          <w:ilvl w:val="0"/>
          <w:numId w:val="4"/>
        </w:numPr>
        <w:spacing w:before="120" w:after="0" w:line="276" w:lineRule="auto"/>
        <w:ind w:left="709" w:hanging="283"/>
        <w:contextualSpacing w:val="0"/>
        <w:rPr>
          <w:rFonts w:ascii="Arial" w:hAnsi="Arial" w:cs="Arial"/>
          <w:color w:val="auto"/>
        </w:rPr>
      </w:pPr>
      <w:r w:rsidRPr="00620C7F">
        <w:rPr>
          <w:rFonts w:ascii="Arial" w:hAnsi="Arial" w:cs="Arial"/>
          <w:color w:val="auto"/>
        </w:rPr>
        <w:t>Dlaczego według Ciebie doszło do naruszenia, jakie mogły być motywy osób związanych ze sprawą?</w:t>
      </w:r>
    </w:p>
    <w:sdt>
      <w:sdtPr>
        <w:rPr>
          <w:rFonts w:ascii="Arial" w:hAnsi="Arial" w:cs="Arial"/>
          <w:color w:val="auto"/>
        </w:rPr>
        <w:id w:val="1772356395"/>
        <w:placeholder>
          <w:docPart w:val="DefaultPlaceholder_1081868574"/>
        </w:placeholder>
      </w:sdtPr>
      <w:sdtContent>
        <w:p w14:paraId="3E6C4EAF" w14:textId="77777777" w:rsidR="002D704E" w:rsidRPr="00620C7F" w:rsidRDefault="002D704E" w:rsidP="004063E9">
          <w:pPr>
            <w:pStyle w:val="Akapitzlist"/>
            <w:spacing w:before="120" w:after="0" w:line="276" w:lineRule="auto"/>
            <w:ind w:left="993" w:hanging="283"/>
            <w:contextualSpacing w:val="0"/>
            <w:rPr>
              <w:rFonts w:ascii="Arial" w:hAnsi="Arial" w:cs="Arial"/>
              <w:color w:val="auto"/>
            </w:rPr>
          </w:pPr>
          <w:r w:rsidRPr="00620C7F">
            <w:rPr>
              <w:rFonts w:ascii="Arial" w:hAnsi="Arial" w:cs="Arial"/>
              <w:color w:val="auto"/>
            </w:rPr>
            <w:t>………………………………………………………………………………….</w:t>
          </w:r>
        </w:p>
      </w:sdtContent>
    </w:sdt>
    <w:p w14:paraId="5C1359C0" w14:textId="77777777" w:rsidR="00780F64" w:rsidRPr="00620C7F" w:rsidRDefault="00780F64" w:rsidP="004063E9">
      <w:pPr>
        <w:pStyle w:val="Akapitzlist"/>
        <w:numPr>
          <w:ilvl w:val="0"/>
          <w:numId w:val="4"/>
        </w:numPr>
        <w:spacing w:before="120" w:after="0" w:line="276" w:lineRule="auto"/>
        <w:ind w:left="709" w:hanging="283"/>
        <w:contextualSpacing w:val="0"/>
        <w:rPr>
          <w:rFonts w:ascii="Arial" w:hAnsi="Arial" w:cs="Arial"/>
          <w:color w:val="auto"/>
        </w:rPr>
      </w:pPr>
      <w:r w:rsidRPr="00620C7F">
        <w:rPr>
          <w:rFonts w:ascii="Arial" w:hAnsi="Arial" w:cs="Arial"/>
          <w:color w:val="auto"/>
        </w:rPr>
        <w:t>Jakie skutki według Ciebie, spowodowało naruszenie lub może spowodować?</w:t>
      </w:r>
    </w:p>
    <w:sdt>
      <w:sdtPr>
        <w:rPr>
          <w:rFonts w:ascii="Arial" w:hAnsi="Arial" w:cs="Arial"/>
          <w:color w:val="auto"/>
        </w:rPr>
        <w:id w:val="-2088682668"/>
        <w:placeholder>
          <w:docPart w:val="DefaultPlaceholder_1081868574"/>
        </w:placeholder>
      </w:sdtPr>
      <w:sdtContent>
        <w:p w14:paraId="6D671435" w14:textId="77777777" w:rsidR="002D704E" w:rsidRPr="00620C7F" w:rsidRDefault="002D704E" w:rsidP="004063E9">
          <w:pPr>
            <w:pStyle w:val="Akapitzlist"/>
            <w:spacing w:before="120" w:after="0" w:line="276" w:lineRule="auto"/>
            <w:ind w:left="993" w:hanging="283"/>
            <w:contextualSpacing w:val="0"/>
            <w:rPr>
              <w:rFonts w:ascii="Arial" w:hAnsi="Arial" w:cs="Arial"/>
              <w:color w:val="auto"/>
            </w:rPr>
          </w:pPr>
          <w:r w:rsidRPr="00620C7F">
            <w:rPr>
              <w:rFonts w:ascii="Arial" w:hAnsi="Arial" w:cs="Arial"/>
              <w:color w:val="auto"/>
            </w:rPr>
            <w:t>………………………………………………………………………………….</w:t>
          </w:r>
        </w:p>
      </w:sdtContent>
    </w:sdt>
    <w:p w14:paraId="267F1FF4" w14:textId="77777777" w:rsidR="00780F64" w:rsidRPr="00620C7F" w:rsidRDefault="00780F64" w:rsidP="004063E9">
      <w:pPr>
        <w:pStyle w:val="Akapitzlist"/>
        <w:numPr>
          <w:ilvl w:val="0"/>
          <w:numId w:val="4"/>
        </w:numPr>
        <w:spacing w:before="120" w:after="0" w:line="276" w:lineRule="auto"/>
        <w:ind w:left="709" w:hanging="283"/>
        <w:contextualSpacing w:val="0"/>
        <w:rPr>
          <w:rFonts w:ascii="Arial" w:hAnsi="Arial" w:cs="Arial"/>
          <w:color w:val="auto"/>
        </w:rPr>
      </w:pPr>
      <w:r w:rsidRPr="00620C7F">
        <w:rPr>
          <w:rFonts w:ascii="Arial" w:hAnsi="Arial" w:cs="Arial"/>
          <w:color w:val="auto"/>
        </w:rPr>
        <w:t>Czy przed dokonaniem zgłoszenia podejmowałeś działania w celu eliminacji skutków naruszenia (np. poprzez zgłoszenie do przełożonego)? Jeśli tak, to wymień je.</w:t>
      </w:r>
    </w:p>
    <w:sdt>
      <w:sdtPr>
        <w:id w:val="-533347730"/>
        <w:placeholder>
          <w:docPart w:val="E6D5490B19D142949B86E0448947BB70"/>
        </w:placeholder>
      </w:sdtPr>
      <w:sdtContent>
        <w:p w14:paraId="351CF9D6" w14:textId="2715C91C" w:rsidR="00712BCF" w:rsidRPr="004063E9" w:rsidRDefault="00712BCF" w:rsidP="004063E9">
          <w:pPr>
            <w:spacing w:before="240" w:after="0" w:line="360" w:lineRule="auto"/>
            <w:ind w:left="709"/>
            <w:rPr>
              <w:rFonts w:ascii="Arial" w:hAnsi="Arial" w:cs="Arial"/>
              <w:color w:val="auto"/>
            </w:rPr>
          </w:pPr>
          <w:r w:rsidRPr="004063E9">
            <w:rPr>
              <w:rFonts w:ascii="Arial" w:hAnsi="Arial" w:cs="Arial"/>
              <w:color w:val="auto"/>
            </w:rPr>
            <w:t>…………………………………………………………………………………</w:t>
          </w:r>
          <w:r>
            <w:rPr>
              <w:rFonts w:ascii="Arial" w:hAnsi="Arial" w:cs="Arial"/>
              <w:color w:val="auto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>
            <w:rPr>
              <w:rFonts w:ascii="Arial" w:hAnsi="Arial" w:cs="Arial"/>
              <w:color w:val="auto"/>
            </w:rPr>
            <w:lastRenderedPageBreak/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DC2B721" w14:textId="3D76E6C4" w:rsidR="00780F64" w:rsidRPr="00620C7F" w:rsidRDefault="00780F64" w:rsidP="004063E9">
      <w:pPr>
        <w:pStyle w:val="Akapitzlist"/>
        <w:numPr>
          <w:ilvl w:val="0"/>
          <w:numId w:val="7"/>
        </w:numPr>
        <w:spacing w:before="120" w:after="0" w:line="360" w:lineRule="auto"/>
        <w:ind w:left="283" w:hanging="357"/>
        <w:contextualSpacing w:val="0"/>
        <w:rPr>
          <w:rFonts w:ascii="Arial" w:hAnsi="Arial" w:cs="Arial"/>
          <w:b/>
          <w:color w:val="auto"/>
        </w:rPr>
      </w:pPr>
      <w:r w:rsidRPr="00620C7F">
        <w:rPr>
          <w:rFonts w:ascii="Arial" w:hAnsi="Arial" w:cs="Arial"/>
          <w:b/>
          <w:color w:val="auto"/>
        </w:rPr>
        <w:t>Dowody</w:t>
      </w:r>
      <w:r w:rsidR="00332EA6">
        <w:rPr>
          <w:rFonts w:ascii="Arial" w:hAnsi="Arial" w:cs="Arial"/>
          <w:b/>
          <w:color w:val="auto"/>
        </w:rPr>
        <w:t xml:space="preserve">, </w:t>
      </w:r>
      <w:r w:rsidRPr="00620C7F">
        <w:rPr>
          <w:rFonts w:ascii="Arial" w:hAnsi="Arial" w:cs="Arial"/>
          <w:b/>
          <w:color w:val="auto"/>
        </w:rPr>
        <w:t>świadkowie</w:t>
      </w:r>
    </w:p>
    <w:p w14:paraId="11F84B67" w14:textId="77777777" w:rsidR="00DC2361" w:rsidRPr="00620C7F" w:rsidRDefault="00780F64" w:rsidP="004063E9">
      <w:pPr>
        <w:pStyle w:val="Akapitzlist"/>
        <w:spacing w:before="120" w:after="0" w:line="276" w:lineRule="auto"/>
        <w:ind w:left="284"/>
        <w:contextualSpacing w:val="0"/>
        <w:rPr>
          <w:rFonts w:ascii="Arial" w:hAnsi="Arial" w:cs="Arial"/>
          <w:color w:val="auto"/>
        </w:rPr>
      </w:pPr>
      <w:r w:rsidRPr="00620C7F">
        <w:rPr>
          <w:rFonts w:ascii="Arial" w:hAnsi="Arial" w:cs="Arial"/>
          <w:color w:val="auto"/>
        </w:rPr>
        <w:t>Proszę wskazać posiadane przez Ciebie dowody na p</w:t>
      </w:r>
      <w:r w:rsidR="000D2929" w:rsidRPr="00620C7F">
        <w:rPr>
          <w:rFonts w:ascii="Arial" w:hAnsi="Arial" w:cs="Arial"/>
          <w:color w:val="auto"/>
        </w:rPr>
        <w:t>otwierdzenie stanu faktycznego</w:t>
      </w:r>
      <w:r w:rsidR="00DC2361" w:rsidRPr="00620C7F">
        <w:rPr>
          <w:rFonts w:ascii="Arial" w:hAnsi="Arial" w:cs="Arial"/>
          <w:color w:val="auto"/>
        </w:rPr>
        <w:t>, o ile takowe istnieją oraz załącz</w:t>
      </w:r>
      <w:r w:rsidR="00063ACE">
        <w:rPr>
          <w:rFonts w:ascii="Arial" w:hAnsi="Arial" w:cs="Arial"/>
          <w:color w:val="auto"/>
        </w:rPr>
        <w:t>yć</w:t>
      </w:r>
      <w:r w:rsidR="00DC2361" w:rsidRPr="00620C7F">
        <w:rPr>
          <w:rFonts w:ascii="Arial" w:hAnsi="Arial" w:cs="Arial"/>
          <w:color w:val="auto"/>
        </w:rPr>
        <w:t xml:space="preserve"> je do zgłoszenia:</w:t>
      </w:r>
    </w:p>
    <w:p w14:paraId="41475A42" w14:textId="77777777" w:rsidR="000D2929" w:rsidRPr="00620C7F" w:rsidRDefault="000D2929" w:rsidP="004063E9">
      <w:pPr>
        <w:pStyle w:val="Akapitzlist"/>
        <w:spacing w:before="240" w:after="0" w:line="276" w:lineRule="auto"/>
        <w:ind w:left="284"/>
        <w:contextualSpacing w:val="0"/>
        <w:rPr>
          <w:rFonts w:ascii="Arial" w:hAnsi="Arial" w:cs="Arial"/>
          <w:color w:val="auto"/>
        </w:rPr>
      </w:pPr>
      <w:r w:rsidRPr="00620C7F">
        <w:rPr>
          <w:rFonts w:ascii="Arial" w:hAnsi="Arial" w:cs="Arial"/>
          <w:color w:val="auto"/>
        </w:rPr>
        <w:t>Dokumenty</w:t>
      </w:r>
    </w:p>
    <w:sdt>
      <w:sdtPr>
        <w:rPr>
          <w:rFonts w:ascii="Arial" w:hAnsi="Arial" w:cs="Arial"/>
          <w:color w:val="auto"/>
        </w:rPr>
        <w:id w:val="1364022450"/>
        <w:placeholder>
          <w:docPart w:val="21B2E999FE3A45DA8E44C4F391215FC5"/>
        </w:placeholder>
      </w:sdtPr>
      <w:sdtContent>
        <w:p w14:paraId="3F0468FD" w14:textId="5D38B9D5" w:rsidR="000D2929" w:rsidRPr="00620C7F" w:rsidRDefault="00712BCF" w:rsidP="004063E9">
          <w:pPr>
            <w:pStyle w:val="Akapitzlist"/>
            <w:spacing w:before="120" w:after="0" w:line="360" w:lineRule="auto"/>
            <w:ind w:left="284"/>
            <w:contextualSpacing w:val="0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color w:val="auto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A316641" w14:textId="77777777" w:rsidR="000D2929" w:rsidRDefault="000D2929" w:rsidP="004063E9">
      <w:pPr>
        <w:pStyle w:val="Akapitzlist"/>
        <w:spacing w:before="240" w:after="0" w:line="276" w:lineRule="auto"/>
        <w:ind w:left="284"/>
        <w:contextualSpacing w:val="0"/>
        <w:rPr>
          <w:rFonts w:ascii="Arial" w:hAnsi="Arial" w:cs="Arial"/>
          <w:color w:val="auto"/>
        </w:rPr>
      </w:pPr>
      <w:r w:rsidRPr="00620C7F">
        <w:rPr>
          <w:rFonts w:ascii="Arial" w:hAnsi="Arial" w:cs="Arial"/>
          <w:color w:val="auto"/>
        </w:rPr>
        <w:t>Świadkowie</w:t>
      </w:r>
    </w:p>
    <w:sdt>
      <w:sdtPr>
        <w:rPr>
          <w:rFonts w:ascii="Arial" w:hAnsi="Arial" w:cs="Arial"/>
          <w:color w:val="auto"/>
        </w:rPr>
        <w:id w:val="-722983066"/>
        <w:placeholder>
          <w:docPart w:val="9043CD3106DD42F09A9695C1937B50BD"/>
        </w:placeholder>
      </w:sdtPr>
      <w:sdtContent>
        <w:p w14:paraId="5A35281E" w14:textId="77777777" w:rsidR="00712BCF" w:rsidRDefault="00712BCF" w:rsidP="00712BCF">
          <w:pPr>
            <w:pStyle w:val="Akapitzlist"/>
            <w:spacing w:before="120" w:after="0" w:line="360" w:lineRule="auto"/>
            <w:ind w:left="284"/>
            <w:contextualSpacing w:val="0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color w:val="auto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60B91B02" w14:textId="77777777" w:rsidR="00332EA6" w:rsidRDefault="00332EA6" w:rsidP="00712BCF">
      <w:pPr>
        <w:pStyle w:val="Akapitzlist"/>
        <w:numPr>
          <w:ilvl w:val="0"/>
          <w:numId w:val="7"/>
        </w:numPr>
        <w:spacing w:before="360" w:after="0" w:line="360" w:lineRule="auto"/>
        <w:ind w:left="283" w:hanging="357"/>
        <w:contextualSpacing w:val="0"/>
        <w:rPr>
          <w:rFonts w:ascii="Arial" w:hAnsi="Arial" w:cs="Arial"/>
          <w:b/>
          <w:color w:val="auto"/>
        </w:rPr>
      </w:pPr>
      <w:r w:rsidRPr="009551A6">
        <w:rPr>
          <w:rFonts w:ascii="Arial" w:hAnsi="Arial" w:cs="Arial"/>
          <w:b/>
          <w:color w:val="auto"/>
        </w:rPr>
        <w:t xml:space="preserve">Dodatkowe informacje </w:t>
      </w:r>
    </w:p>
    <w:sdt>
      <w:sdtPr>
        <w:id w:val="-241259943"/>
        <w:placeholder>
          <w:docPart w:val="550D4C8E6320463B91C5262F1247A7DE"/>
        </w:placeholder>
      </w:sdtPr>
      <w:sdtContent>
        <w:p w14:paraId="454D6098" w14:textId="77777777" w:rsidR="00712BCF" w:rsidRPr="004063E9" w:rsidRDefault="00712BCF" w:rsidP="004063E9">
          <w:pPr>
            <w:spacing w:before="120" w:after="0" w:line="360" w:lineRule="auto"/>
            <w:ind w:left="284"/>
            <w:rPr>
              <w:rFonts w:ascii="Arial" w:hAnsi="Arial" w:cs="Arial"/>
              <w:color w:val="auto"/>
            </w:rPr>
          </w:pPr>
          <w:r w:rsidRPr="004063E9">
            <w:rPr>
              <w:rFonts w:ascii="Arial" w:hAnsi="Arial" w:cs="Arial"/>
              <w:color w:val="auto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662A814D" w14:textId="07CDF915" w:rsidR="00780F64" w:rsidRPr="00620C7F" w:rsidRDefault="00780F64" w:rsidP="004063E9">
      <w:pPr>
        <w:pStyle w:val="Akapitzlist"/>
        <w:numPr>
          <w:ilvl w:val="0"/>
          <w:numId w:val="7"/>
        </w:numPr>
        <w:spacing w:before="240" w:after="0" w:line="360" w:lineRule="auto"/>
        <w:ind w:left="283" w:hanging="357"/>
        <w:contextualSpacing w:val="0"/>
        <w:rPr>
          <w:rFonts w:ascii="Arial" w:hAnsi="Arial" w:cs="Arial"/>
          <w:b/>
          <w:color w:val="auto"/>
        </w:rPr>
      </w:pPr>
      <w:r w:rsidRPr="00620C7F">
        <w:rPr>
          <w:rFonts w:ascii="Arial" w:hAnsi="Arial" w:cs="Arial"/>
          <w:b/>
          <w:color w:val="auto"/>
        </w:rPr>
        <w:t>Oświadczenie Syg</w:t>
      </w:r>
      <w:r w:rsidR="00BC0062">
        <w:rPr>
          <w:rFonts w:ascii="Arial" w:hAnsi="Arial" w:cs="Arial"/>
          <w:b/>
          <w:color w:val="auto"/>
        </w:rPr>
        <w:t>n</w:t>
      </w:r>
      <w:r w:rsidRPr="00620C7F">
        <w:rPr>
          <w:rFonts w:ascii="Arial" w:hAnsi="Arial" w:cs="Arial"/>
          <w:b/>
          <w:color w:val="auto"/>
        </w:rPr>
        <w:t>alisty:</w:t>
      </w:r>
    </w:p>
    <w:p w14:paraId="07AF538C" w14:textId="77777777" w:rsidR="00780F64" w:rsidRPr="00620C7F" w:rsidRDefault="00780F64" w:rsidP="004063E9">
      <w:pPr>
        <w:pStyle w:val="Akapitzlist"/>
        <w:spacing w:before="120" w:after="0" w:line="360" w:lineRule="auto"/>
        <w:ind w:left="284"/>
        <w:contextualSpacing w:val="0"/>
        <w:rPr>
          <w:rFonts w:ascii="Arial" w:hAnsi="Arial" w:cs="Arial"/>
          <w:color w:val="auto"/>
        </w:rPr>
      </w:pPr>
      <w:r w:rsidRPr="00620C7F">
        <w:rPr>
          <w:rFonts w:ascii="Arial" w:hAnsi="Arial" w:cs="Arial"/>
          <w:color w:val="auto"/>
        </w:rPr>
        <w:t>Oświadczam, że dokonując niniejszego zgłoszenia:</w:t>
      </w:r>
    </w:p>
    <w:p w14:paraId="6C24DCE7" w14:textId="1F4420E4" w:rsidR="00780F64" w:rsidRPr="00620C7F" w:rsidRDefault="0041612A" w:rsidP="004063E9">
      <w:pPr>
        <w:pStyle w:val="Bezodstpw"/>
        <w:numPr>
          <w:ilvl w:val="0"/>
          <w:numId w:val="3"/>
        </w:numPr>
        <w:spacing w:before="120" w:line="360" w:lineRule="auto"/>
        <w:rPr>
          <w:rFonts w:ascii="Arial" w:eastAsia="CIDFont+F6" w:hAnsi="Arial" w:cs="Arial"/>
          <w:color w:val="auto"/>
        </w:rPr>
      </w:pPr>
      <w:r w:rsidRPr="00620C7F">
        <w:rPr>
          <w:rFonts w:ascii="Arial" w:eastAsia="CIDFont+F6" w:hAnsi="Arial" w:cs="Arial"/>
          <w:color w:val="auto"/>
        </w:rPr>
        <w:t>działam w dobrej wierze</w:t>
      </w:r>
      <w:r w:rsidR="00712BCF">
        <w:rPr>
          <w:rFonts w:ascii="Arial" w:eastAsia="CIDFont+F6" w:hAnsi="Arial" w:cs="Arial"/>
          <w:color w:val="auto"/>
        </w:rPr>
        <w:t>,</w:t>
      </w:r>
    </w:p>
    <w:p w14:paraId="5D3B68DA" w14:textId="1E27BEBB" w:rsidR="00780F64" w:rsidRPr="00620C7F" w:rsidRDefault="00780F64" w:rsidP="004063E9">
      <w:pPr>
        <w:pStyle w:val="Bezodstpw"/>
        <w:numPr>
          <w:ilvl w:val="0"/>
          <w:numId w:val="3"/>
        </w:numPr>
        <w:spacing w:before="120" w:line="360" w:lineRule="auto"/>
        <w:rPr>
          <w:rFonts w:ascii="Arial" w:eastAsia="CIDFont+F6" w:hAnsi="Arial" w:cs="Arial"/>
          <w:color w:val="auto"/>
        </w:rPr>
      </w:pPr>
      <w:r w:rsidRPr="00620C7F">
        <w:rPr>
          <w:rFonts w:ascii="Arial" w:eastAsia="CIDFont+F6" w:hAnsi="Arial" w:cs="Arial"/>
          <w:color w:val="auto"/>
        </w:rPr>
        <w:t xml:space="preserve">posiadam uzasadnione podstawy sądzić, że </w:t>
      </w:r>
      <w:r w:rsidR="00063ACE" w:rsidRPr="00620C7F">
        <w:rPr>
          <w:rFonts w:ascii="Arial" w:eastAsia="CIDFont+F6" w:hAnsi="Arial" w:cs="Arial"/>
          <w:color w:val="auto"/>
        </w:rPr>
        <w:t xml:space="preserve">informacja </w:t>
      </w:r>
      <w:r w:rsidRPr="00620C7F">
        <w:rPr>
          <w:rFonts w:ascii="Arial" w:eastAsia="CIDFont+F6" w:hAnsi="Arial" w:cs="Arial"/>
          <w:color w:val="auto"/>
        </w:rPr>
        <w:t>będąca przedmiotem zgłos</w:t>
      </w:r>
      <w:r w:rsidR="0041612A" w:rsidRPr="00620C7F">
        <w:rPr>
          <w:rFonts w:ascii="Arial" w:eastAsia="CIDFont+F6" w:hAnsi="Arial" w:cs="Arial"/>
          <w:color w:val="auto"/>
        </w:rPr>
        <w:t>zenia jest prawdziwa</w:t>
      </w:r>
      <w:r w:rsidR="00712BCF">
        <w:rPr>
          <w:rFonts w:ascii="Arial" w:eastAsia="CIDFont+F6" w:hAnsi="Arial" w:cs="Arial"/>
          <w:color w:val="auto"/>
        </w:rPr>
        <w:t>,</w:t>
      </w:r>
    </w:p>
    <w:p w14:paraId="4B32526E" w14:textId="2041B040" w:rsidR="00780F64" w:rsidRPr="00620C7F" w:rsidRDefault="00780F64" w:rsidP="004063E9">
      <w:pPr>
        <w:pStyle w:val="Bezodstpw"/>
        <w:numPr>
          <w:ilvl w:val="0"/>
          <w:numId w:val="3"/>
        </w:numPr>
        <w:spacing w:before="120" w:line="360" w:lineRule="auto"/>
        <w:rPr>
          <w:rFonts w:ascii="Arial" w:eastAsia="CIDFont+F6" w:hAnsi="Arial" w:cs="Arial"/>
          <w:color w:val="auto"/>
        </w:rPr>
      </w:pPr>
      <w:r w:rsidRPr="00620C7F">
        <w:rPr>
          <w:rFonts w:ascii="Arial" w:eastAsia="CIDFont+F6" w:hAnsi="Arial" w:cs="Arial"/>
          <w:color w:val="auto"/>
        </w:rPr>
        <w:lastRenderedPageBreak/>
        <w:t>nie dokonuję ujawnie</w:t>
      </w:r>
      <w:r w:rsidR="0041612A" w:rsidRPr="00620C7F">
        <w:rPr>
          <w:rFonts w:ascii="Arial" w:eastAsia="CIDFont+F6" w:hAnsi="Arial" w:cs="Arial"/>
          <w:color w:val="auto"/>
        </w:rPr>
        <w:t xml:space="preserve">nia </w:t>
      </w:r>
      <w:r w:rsidR="007E1F55">
        <w:rPr>
          <w:rFonts w:ascii="Arial" w:eastAsia="CIDFont+F6" w:hAnsi="Arial" w:cs="Arial"/>
          <w:color w:val="auto"/>
        </w:rPr>
        <w:t xml:space="preserve">naruszenia prawa </w:t>
      </w:r>
      <w:r w:rsidR="0041612A" w:rsidRPr="00620C7F">
        <w:rPr>
          <w:rFonts w:ascii="Arial" w:eastAsia="CIDFont+F6" w:hAnsi="Arial" w:cs="Arial"/>
          <w:color w:val="auto"/>
        </w:rPr>
        <w:t>w celu osiągnięcia korzyści</w:t>
      </w:r>
      <w:r w:rsidR="00712BCF">
        <w:rPr>
          <w:rFonts w:ascii="Arial" w:eastAsia="CIDFont+F6" w:hAnsi="Arial" w:cs="Arial"/>
          <w:color w:val="auto"/>
        </w:rPr>
        <w:t>,</w:t>
      </w:r>
    </w:p>
    <w:p w14:paraId="64911AA1" w14:textId="417E4300" w:rsidR="00780F64" w:rsidRPr="00620C7F" w:rsidRDefault="007E1F55" w:rsidP="004063E9">
      <w:pPr>
        <w:pStyle w:val="Bezodstpw"/>
        <w:numPr>
          <w:ilvl w:val="0"/>
          <w:numId w:val="3"/>
        </w:numPr>
        <w:spacing w:before="120" w:line="360" w:lineRule="auto"/>
        <w:rPr>
          <w:rFonts w:ascii="Arial" w:eastAsia="CIDFont+F6" w:hAnsi="Arial" w:cs="Arial"/>
          <w:color w:val="auto"/>
        </w:rPr>
      </w:pPr>
      <w:r>
        <w:rPr>
          <w:rFonts w:ascii="Arial" w:eastAsia="CIDFont+F6" w:hAnsi="Arial" w:cs="Arial"/>
          <w:color w:val="auto"/>
        </w:rPr>
        <w:t xml:space="preserve">potwierdzam, że </w:t>
      </w:r>
      <w:r w:rsidR="00780F64" w:rsidRPr="00620C7F">
        <w:rPr>
          <w:rFonts w:ascii="Arial" w:eastAsia="CIDFont+F6" w:hAnsi="Arial" w:cs="Arial"/>
          <w:color w:val="auto"/>
        </w:rPr>
        <w:t xml:space="preserve">ujawnione informacje są zgodne ze stanem mojej wiedzy i ujawniłem wszystkie znane mi fakty i okoliczności </w:t>
      </w:r>
      <w:r w:rsidR="0041612A" w:rsidRPr="00620C7F">
        <w:rPr>
          <w:rFonts w:ascii="Arial" w:eastAsia="CIDFont+F6" w:hAnsi="Arial" w:cs="Arial"/>
          <w:color w:val="auto"/>
        </w:rPr>
        <w:t>dotyczące przedmiotu zgłoszenia</w:t>
      </w:r>
      <w:r w:rsidR="00712BCF">
        <w:rPr>
          <w:rFonts w:ascii="Arial" w:eastAsia="CIDFont+F6" w:hAnsi="Arial" w:cs="Arial"/>
          <w:color w:val="auto"/>
        </w:rPr>
        <w:t>,</w:t>
      </w:r>
    </w:p>
    <w:p w14:paraId="2DB77612" w14:textId="51831C6C" w:rsidR="00780F64" w:rsidRDefault="007E1F55" w:rsidP="004063E9">
      <w:pPr>
        <w:pStyle w:val="Bezodstpw"/>
        <w:numPr>
          <w:ilvl w:val="0"/>
          <w:numId w:val="3"/>
        </w:numPr>
        <w:spacing w:before="120" w:line="360" w:lineRule="auto"/>
        <w:rPr>
          <w:rFonts w:ascii="Arial" w:eastAsia="CIDFont+F6" w:hAnsi="Arial" w:cs="Arial"/>
          <w:color w:val="auto"/>
        </w:rPr>
      </w:pPr>
      <w:r>
        <w:rPr>
          <w:rFonts w:ascii="Arial" w:eastAsia="CIDFont+F6" w:hAnsi="Arial" w:cs="Arial"/>
          <w:color w:val="auto"/>
        </w:rPr>
        <w:t xml:space="preserve"> otrzymałem</w:t>
      </w:r>
      <w:r w:rsidR="00780F64" w:rsidRPr="00620C7F">
        <w:rPr>
          <w:rFonts w:ascii="Arial" w:eastAsia="CIDFont+F6" w:hAnsi="Arial" w:cs="Arial"/>
          <w:color w:val="auto"/>
        </w:rPr>
        <w:t xml:space="preserve"> klauzul</w:t>
      </w:r>
      <w:r>
        <w:rPr>
          <w:rFonts w:ascii="Arial" w:eastAsia="CIDFont+F6" w:hAnsi="Arial" w:cs="Arial"/>
          <w:color w:val="auto"/>
        </w:rPr>
        <w:t>ę</w:t>
      </w:r>
      <w:r w:rsidR="00780F64" w:rsidRPr="00620C7F">
        <w:rPr>
          <w:rFonts w:ascii="Arial" w:eastAsia="CIDFont+F6" w:hAnsi="Arial" w:cs="Arial"/>
          <w:color w:val="auto"/>
        </w:rPr>
        <w:t xml:space="preserve"> informacyjną </w:t>
      </w:r>
      <w:r>
        <w:rPr>
          <w:rFonts w:ascii="Arial" w:eastAsia="CIDFont+F6" w:hAnsi="Arial" w:cs="Arial"/>
          <w:color w:val="auto"/>
        </w:rPr>
        <w:t xml:space="preserve">o przetwarzaniu przez ZTM danych osobowych </w:t>
      </w:r>
      <w:r w:rsidR="00780F64" w:rsidRPr="00620C7F">
        <w:rPr>
          <w:rFonts w:ascii="Arial" w:eastAsia="CIDFont+F6" w:hAnsi="Arial" w:cs="Arial"/>
          <w:color w:val="auto"/>
        </w:rPr>
        <w:t>Sygnalisty.</w:t>
      </w:r>
    </w:p>
    <w:p w14:paraId="1C40649E" w14:textId="77777777" w:rsidR="00780F64" w:rsidRPr="00620C7F" w:rsidRDefault="00780F64" w:rsidP="004063E9">
      <w:pPr>
        <w:spacing w:before="480" w:after="0" w:line="276" w:lineRule="auto"/>
        <w:rPr>
          <w:rFonts w:ascii="Arial" w:hAnsi="Arial" w:cs="Arial"/>
          <w:color w:val="auto"/>
        </w:rPr>
      </w:pPr>
      <w:r w:rsidRPr="00620C7F">
        <w:rPr>
          <w:rFonts w:ascii="Arial" w:hAnsi="Arial" w:cs="Arial"/>
          <w:b/>
          <w:color w:val="auto"/>
        </w:rPr>
        <w:t>Data i czytelny podpis Sygnalisty</w:t>
      </w:r>
      <w:r w:rsidRPr="00620C7F">
        <w:rPr>
          <w:rFonts w:ascii="Arial" w:hAnsi="Arial" w:cs="Arial"/>
          <w:color w:val="auto"/>
        </w:rPr>
        <w:t>:</w:t>
      </w:r>
    </w:p>
    <w:sdt>
      <w:sdtPr>
        <w:rPr>
          <w:rFonts w:ascii="Arial" w:hAnsi="Arial" w:cs="Arial"/>
          <w:color w:val="auto"/>
        </w:rPr>
        <w:id w:val="-1902133801"/>
        <w:placeholder>
          <w:docPart w:val="CF1F53BCCE114955A3339C443AAE2499"/>
        </w:placeholder>
      </w:sdtPr>
      <w:sdtContent>
        <w:p w14:paraId="23436788" w14:textId="77777777" w:rsidR="00712BCF" w:rsidRPr="00620C7F" w:rsidRDefault="00712BCF" w:rsidP="004063E9">
          <w:pPr>
            <w:pStyle w:val="Akapitzlist"/>
            <w:spacing w:before="720" w:after="0" w:line="276" w:lineRule="auto"/>
            <w:ind w:left="993" w:hanging="283"/>
            <w:contextualSpacing w:val="0"/>
            <w:rPr>
              <w:rFonts w:ascii="Arial" w:hAnsi="Arial" w:cs="Arial"/>
              <w:color w:val="auto"/>
            </w:rPr>
          </w:pPr>
          <w:r w:rsidRPr="00620C7F">
            <w:rPr>
              <w:rFonts w:ascii="Arial" w:hAnsi="Arial" w:cs="Arial"/>
              <w:color w:val="auto"/>
            </w:rPr>
            <w:t>…………………………………………………………………………………..</w:t>
          </w:r>
        </w:p>
      </w:sdtContent>
    </w:sdt>
    <w:p w14:paraId="2774AC45" w14:textId="77777777" w:rsidR="00712BCF" w:rsidRDefault="00712BCF">
      <w:pPr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br w:type="page"/>
      </w:r>
    </w:p>
    <w:p w14:paraId="193BFAEC" w14:textId="444BB53D" w:rsidR="00344194" w:rsidRPr="00344194" w:rsidRDefault="00344194" w:rsidP="004063E9">
      <w:pPr>
        <w:spacing w:before="120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344194">
        <w:rPr>
          <w:rFonts w:asciiTheme="minorHAnsi" w:eastAsiaTheme="minorHAnsi" w:hAnsiTheme="minorHAnsi" w:cstheme="minorBidi"/>
          <w:b/>
          <w:color w:val="auto"/>
          <w:lang w:eastAsia="en-US"/>
        </w:rPr>
        <w:lastRenderedPageBreak/>
        <w:t>OCHRONA DANYCH OSOBOWYCH W ZARZĄDZIE TRANSPORTU MIEJSKIEGO W POZNANIU</w:t>
      </w:r>
    </w:p>
    <w:p w14:paraId="2D15F4D2" w14:textId="4B2BECED" w:rsidR="00344194" w:rsidRPr="00344194" w:rsidRDefault="00344194" w:rsidP="004063E9">
      <w:pPr>
        <w:spacing w:before="120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344194">
        <w:rPr>
          <w:rFonts w:asciiTheme="minorHAnsi" w:eastAsiaTheme="minorHAnsi" w:hAnsiTheme="minorHAnsi" w:cstheme="minorBidi"/>
          <w:b/>
          <w:color w:val="auto"/>
          <w:lang w:eastAsia="en-US"/>
        </w:rPr>
        <w:t>INFORMACJA DLA OSÓB ZGŁASZAJĄCYCH NARUSZENIE PRAWA W ZTM</w:t>
      </w:r>
    </w:p>
    <w:p w14:paraId="3E5DE1E6" w14:textId="77777777" w:rsidR="00344194" w:rsidRPr="00344194" w:rsidRDefault="00344194" w:rsidP="004063E9">
      <w:pPr>
        <w:spacing w:before="120" w:after="0"/>
        <w:jc w:val="both"/>
        <w:rPr>
          <w:rFonts w:asciiTheme="minorHAnsi" w:eastAsiaTheme="minorHAnsi" w:hAnsiTheme="minorHAnsi" w:cstheme="minorBidi"/>
          <w:b/>
          <w:color w:val="auto"/>
          <w:sz w:val="20"/>
          <w:szCs w:val="20"/>
          <w:lang w:eastAsia="en-US"/>
        </w:rPr>
      </w:pPr>
      <w:r w:rsidRPr="00344194">
        <w:rPr>
          <w:rFonts w:asciiTheme="minorHAnsi" w:eastAsiaTheme="minorHAnsi" w:hAnsiTheme="minorHAnsi" w:cstheme="minorBidi"/>
          <w:b/>
          <w:color w:val="auto"/>
          <w:sz w:val="20"/>
          <w:szCs w:val="20"/>
          <w:lang w:eastAsia="en-US"/>
        </w:rPr>
        <w:t>Od 25 maja 2018 roku w Polsce obowiązuje Ogólne Rozporządzenie o Ochronie Danych Osobowych dalej nazywane RODO. W związku z powyższym przedstawiamy informację dotyczącą ochrony i przetwarzania Państwa danych osobowych w Zarządzie Transportu Miejskiego w Poznaniu.</w:t>
      </w:r>
    </w:p>
    <w:p w14:paraId="32B00494" w14:textId="77777777" w:rsidR="00344194" w:rsidRPr="00344194" w:rsidRDefault="00344194" w:rsidP="004063E9">
      <w:pPr>
        <w:spacing w:before="120" w:after="0"/>
        <w:jc w:val="both"/>
        <w:rPr>
          <w:rFonts w:asciiTheme="minorHAnsi" w:eastAsiaTheme="minorHAnsi" w:hAnsiTheme="minorHAnsi" w:cstheme="minorBidi"/>
          <w:b/>
          <w:color w:val="auto"/>
          <w:sz w:val="20"/>
          <w:szCs w:val="20"/>
          <w:lang w:eastAsia="en-US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449"/>
        <w:gridCol w:w="7731"/>
      </w:tblGrid>
      <w:tr w:rsidR="00344194" w:rsidRPr="00344194" w14:paraId="480E6103" w14:textId="77777777" w:rsidTr="00462247">
        <w:trPr>
          <w:trHeight w:val="916"/>
        </w:trPr>
        <w:tc>
          <w:tcPr>
            <w:tcW w:w="1449" w:type="dxa"/>
            <w:vAlign w:val="center"/>
          </w:tcPr>
          <w:p w14:paraId="25AC7B4F" w14:textId="77777777" w:rsidR="00344194" w:rsidRPr="00344194" w:rsidRDefault="00344194" w:rsidP="004063E9">
            <w:pPr>
              <w:spacing w:before="120"/>
              <w:jc w:val="center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 w:rsidRPr="00344194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Kto jest administratorem danych osobowych?</w:t>
            </w:r>
          </w:p>
        </w:tc>
        <w:tc>
          <w:tcPr>
            <w:tcW w:w="7731" w:type="dxa"/>
            <w:vAlign w:val="center"/>
          </w:tcPr>
          <w:p w14:paraId="65033B7F" w14:textId="77777777" w:rsidR="00344194" w:rsidRPr="00344194" w:rsidRDefault="00344194" w:rsidP="004063E9">
            <w:pPr>
              <w:spacing w:before="120"/>
              <w:jc w:val="both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 w:rsidRPr="00344194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 xml:space="preserve">Administratorem Państwa danych osobowych jest Zarząd Transportu Miejskiego w Poznaniu (ZTM) </w:t>
            </w:r>
            <w:r w:rsidRPr="00344194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br/>
              <w:t>z siedzibą przy ulicy Matejki 59, 60-770 Poznań.</w:t>
            </w:r>
          </w:p>
        </w:tc>
      </w:tr>
      <w:tr w:rsidR="00344194" w:rsidRPr="00344194" w14:paraId="25912BE0" w14:textId="77777777" w:rsidTr="00462247">
        <w:trPr>
          <w:trHeight w:val="1328"/>
        </w:trPr>
        <w:tc>
          <w:tcPr>
            <w:tcW w:w="1449" w:type="dxa"/>
            <w:vAlign w:val="center"/>
          </w:tcPr>
          <w:p w14:paraId="6AAC7CD0" w14:textId="77777777" w:rsidR="00344194" w:rsidRPr="00344194" w:rsidRDefault="00344194" w:rsidP="004063E9">
            <w:pPr>
              <w:spacing w:before="120"/>
              <w:jc w:val="center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 w:rsidRPr="00344194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Z kim można się kontaktować w sprawie przetwarzania danych osobowych?</w:t>
            </w:r>
          </w:p>
        </w:tc>
        <w:tc>
          <w:tcPr>
            <w:tcW w:w="7731" w:type="dxa"/>
            <w:vAlign w:val="center"/>
          </w:tcPr>
          <w:p w14:paraId="763D37C3" w14:textId="77777777" w:rsidR="00344194" w:rsidRPr="00344194" w:rsidRDefault="00344194" w:rsidP="004063E9">
            <w:pPr>
              <w:spacing w:before="120"/>
              <w:jc w:val="both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eastAsia="en-US"/>
              </w:rPr>
            </w:pPr>
            <w:r w:rsidRPr="00344194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We wszystkich sprawach związanych z ochroną i przetwarzaniem danych osobowych mogą się Państwo kontaktować z Inspektorem Ochrony Danych.  Kontakt: iod@ztm.poznan.pl</w:t>
            </w:r>
          </w:p>
        </w:tc>
      </w:tr>
      <w:tr w:rsidR="00344194" w:rsidRPr="00344194" w14:paraId="7A9B9EFF" w14:textId="77777777" w:rsidTr="00462247">
        <w:trPr>
          <w:trHeight w:val="1613"/>
        </w:trPr>
        <w:tc>
          <w:tcPr>
            <w:tcW w:w="1449" w:type="dxa"/>
            <w:vAlign w:val="center"/>
          </w:tcPr>
          <w:p w14:paraId="4D4D09EA" w14:textId="77777777" w:rsidR="00344194" w:rsidRPr="00344194" w:rsidRDefault="00344194" w:rsidP="004063E9">
            <w:pPr>
              <w:spacing w:before="120"/>
              <w:jc w:val="center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 w:rsidRPr="00344194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 xml:space="preserve">W jakim celu </w:t>
            </w:r>
            <w:r w:rsidRPr="00344194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br/>
              <w:t>i na jakiej podstawie przetwarzamy dane osobowe?</w:t>
            </w:r>
          </w:p>
        </w:tc>
        <w:tc>
          <w:tcPr>
            <w:tcW w:w="7731" w:type="dxa"/>
            <w:vAlign w:val="center"/>
          </w:tcPr>
          <w:p w14:paraId="1F82322C" w14:textId="77777777" w:rsidR="00BA1F22" w:rsidRDefault="00344194" w:rsidP="004063E9">
            <w:pPr>
              <w:spacing w:before="120"/>
              <w:jc w:val="both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 w:rsidRPr="00344194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 xml:space="preserve">Państwa dane osobowe przetwarzamy w </w:t>
            </w:r>
            <w:r w:rsidR="00BA1F22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związku z:</w:t>
            </w:r>
          </w:p>
          <w:p w14:paraId="60CB857E" w14:textId="77777777" w:rsidR="00BA1F22" w:rsidRDefault="00BA1F22" w:rsidP="004063E9">
            <w:pPr>
              <w:pStyle w:val="Akapitzlist"/>
              <w:numPr>
                <w:ilvl w:val="1"/>
                <w:numId w:val="5"/>
              </w:numPr>
              <w:spacing w:before="120"/>
              <w:ind w:left="227" w:hanging="227"/>
              <w:contextualSpacing w:val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realizacją zadań związanych z Ustawą z dnia 14 czerwca 2024 r. o ochronie sygnalistów – przetwarzanie jest niezbędne do wypełnienia obowiązków prawnych ciążących na Administratorze (</w:t>
            </w:r>
            <w:r w:rsidRPr="00344194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art. 6 ust 1 lit. c RODO</w:t>
            </w: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)</w:t>
            </w:r>
            <w:r w:rsidR="008B1BC3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 xml:space="preserve"> w celu:</w:t>
            </w:r>
          </w:p>
          <w:p w14:paraId="7ACD25DC" w14:textId="6F2D0BB3" w:rsidR="008B1BC3" w:rsidRDefault="008B1BC3" w:rsidP="004063E9">
            <w:pPr>
              <w:pStyle w:val="Akapitzlist"/>
              <w:numPr>
                <w:ilvl w:val="0"/>
                <w:numId w:val="10"/>
              </w:numPr>
              <w:spacing w:before="120"/>
              <w:ind w:left="227" w:hanging="227"/>
              <w:contextualSpacing w:val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 xml:space="preserve">obsługi przyjętej korespondencji i rozpatrzenie Pani/Pana sprawy oraz udzielenia odpowiedzi w związku </w:t>
            </w:r>
            <w:r w:rsidR="00EF3C24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 xml:space="preserve">z korespondencją przekazaną za pomocą poczty elektronicznej lub poczty tradycyjnej </w:t>
            </w:r>
          </w:p>
          <w:p w14:paraId="2B326920" w14:textId="77777777" w:rsidR="00CE1EB5" w:rsidRDefault="00CE1EB5" w:rsidP="004063E9">
            <w:pPr>
              <w:pStyle w:val="Akapitzlist"/>
              <w:numPr>
                <w:ilvl w:val="0"/>
                <w:numId w:val="10"/>
              </w:numPr>
              <w:spacing w:before="120"/>
              <w:ind w:left="227" w:hanging="227"/>
              <w:contextualSpacing w:val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 xml:space="preserve">obsługi zgłoszenia wewnętrznego w tym podejmowania działań następczych </w:t>
            </w:r>
          </w:p>
          <w:p w14:paraId="47F7C25F" w14:textId="77777777" w:rsidR="00CE1EB5" w:rsidRDefault="00CE1EB5" w:rsidP="004063E9">
            <w:pPr>
              <w:pStyle w:val="Akapitzlist"/>
              <w:numPr>
                <w:ilvl w:val="0"/>
                <w:numId w:val="10"/>
              </w:numPr>
              <w:spacing w:before="120"/>
              <w:ind w:left="227" w:hanging="227"/>
              <w:contextualSpacing w:val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ochrony Sygnalisty – o ile ten status Pani/Pan</w:t>
            </w:r>
            <w:r w:rsidR="00C625D7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u przysługuje</w:t>
            </w:r>
          </w:p>
          <w:p w14:paraId="06E896E0" w14:textId="22A8D93C" w:rsidR="00344194" w:rsidRPr="002C283E" w:rsidRDefault="00347934" w:rsidP="004063E9">
            <w:pPr>
              <w:spacing w:before="120"/>
              <w:ind w:left="227" w:hanging="227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 w:rsidRPr="002C283E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 xml:space="preserve">2. </w:t>
            </w:r>
            <w:r w:rsidR="002C283E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 xml:space="preserve"> </w:t>
            </w:r>
            <w:r w:rsidR="00C625D7" w:rsidRPr="002C283E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przechowywani</w:t>
            </w: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em</w:t>
            </w:r>
            <w:r w:rsidR="00C625D7" w:rsidRPr="002C283E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 xml:space="preserve"> </w:t>
            </w:r>
            <w:r w:rsidR="00C544C3" w:rsidRPr="002C283E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 xml:space="preserve">dokumentacji sprawy </w:t>
            </w:r>
            <w:r w:rsidR="00C625D7" w:rsidRPr="002C283E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 xml:space="preserve">przez okres 3 lat od zakończenia postępowania, </w:t>
            </w:r>
            <w:r w:rsidRPr="002C283E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dla</w:t>
            </w:r>
            <w:r w:rsidR="00C625D7" w:rsidRPr="002C283E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 xml:space="preserve"> zabezpieczenia informacji </w:t>
            </w:r>
            <w:r w:rsidR="001526C2" w:rsidRPr="002C283E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na wypadek prawnej potrzeby przedstawienia dowodów</w:t>
            </w: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 xml:space="preserve"> (art. 6 ust. 1 lit. f RODO)</w:t>
            </w:r>
            <w:r w:rsidR="00C625D7" w:rsidRPr="002C283E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. Dane, po zrealizowaniu celu</w:t>
            </w:r>
            <w:r w:rsidR="00466604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,</w:t>
            </w:r>
            <w:r w:rsidR="00C625D7" w:rsidRPr="002C283E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 xml:space="preserve"> dla którego zostały zebrane nie będą archiwizowane i zostaną komisyjnie zniszczone</w:t>
            </w: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23F0B31E" w14:textId="27BC5300" w:rsidR="00B85CDC" w:rsidRDefault="00B85CDC" w:rsidP="004063E9">
            <w:pPr>
              <w:pStyle w:val="Akapitzlist"/>
              <w:numPr>
                <w:ilvl w:val="1"/>
                <w:numId w:val="11"/>
              </w:numPr>
              <w:spacing w:before="120"/>
              <w:ind w:left="227" w:hanging="227"/>
              <w:contextualSpacing w:val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przetwarzaniem szczególnych kategorii danych osobowych np. dotyczących stanu zdrowia, przekonań politycznych, religijnych lub światopoglądowych, orientacji seksualnej, przynależności do związków zawodowych itd. (art. 9 ust. 2 lit. g RODO) w celu realizacji art. 8 ust. 4 Ustawy o ochronie sygnalistów</w:t>
            </w:r>
          </w:p>
          <w:p w14:paraId="64145206" w14:textId="77777777" w:rsidR="00B85CDC" w:rsidRPr="00B85CDC" w:rsidRDefault="00347934" w:rsidP="004063E9">
            <w:pPr>
              <w:pStyle w:val="Akapitzlist"/>
              <w:numPr>
                <w:ilvl w:val="1"/>
                <w:numId w:val="11"/>
              </w:numPr>
              <w:spacing w:before="120"/>
              <w:ind w:left="227" w:hanging="227"/>
              <w:contextualSpacing w:val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w</w:t>
            </w:r>
            <w:r w:rsidR="00B85CDC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yrażeniem zgody – w przypadku zgody sygnalisty w zakresie ujawnienia jego tożsamości (art.6 ust 1 lit. a RODO)</w:t>
            </w:r>
          </w:p>
        </w:tc>
      </w:tr>
      <w:tr w:rsidR="00344194" w:rsidRPr="00344194" w14:paraId="638E35D7" w14:textId="77777777" w:rsidTr="00462247">
        <w:trPr>
          <w:trHeight w:val="548"/>
        </w:trPr>
        <w:tc>
          <w:tcPr>
            <w:tcW w:w="1449" w:type="dxa"/>
            <w:vAlign w:val="center"/>
          </w:tcPr>
          <w:p w14:paraId="0E72B075" w14:textId="15D4F9B5" w:rsidR="00AE7AEF" w:rsidRDefault="00AE7AEF" w:rsidP="004063E9">
            <w:pPr>
              <w:spacing w:before="120"/>
              <w:jc w:val="center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 xml:space="preserve">Poufność danych </w:t>
            </w:r>
          </w:p>
          <w:p w14:paraId="3F2F8F47" w14:textId="4C93A341" w:rsidR="00344194" w:rsidRPr="00344194" w:rsidRDefault="00AE7AEF" w:rsidP="004063E9">
            <w:pPr>
              <w:spacing w:before="120"/>
              <w:jc w:val="center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(</w:t>
            </w:r>
            <w:r w:rsidR="00344194" w:rsidRPr="00344194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Komu przekazywane są dane osobowe?</w:t>
            </w: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731" w:type="dxa"/>
            <w:vAlign w:val="center"/>
          </w:tcPr>
          <w:p w14:paraId="5CB5F2FF" w14:textId="1E318316" w:rsidR="00AE7AEF" w:rsidRPr="002C283E" w:rsidRDefault="00AE7AEF" w:rsidP="004063E9">
            <w:pPr>
              <w:spacing w:before="120"/>
              <w:jc w:val="both"/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Państwa </w:t>
            </w: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dane są poufne </w:t>
            </w:r>
            <w:r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a</w:t>
            </w: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tożsamość podlega ochronie i nie może zostać ujawniona osobom nieupoważnionym. Dostęp do </w:t>
            </w:r>
            <w:r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Państwa </w:t>
            </w: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danych mają jedynie osoby obsługujące zgłoszenie wewnętrzne, zgodnie z procedurą „</w:t>
            </w: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</w:rPr>
              <w:t>Dokonywanie zgłoszeń wewnętrznych naruszeń prawa i podejmowania działań następczych w Zarządzie Transportu Miejskiego w Poznaniu</w:t>
            </w: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PS-</w:t>
            </w:r>
            <w:r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16</w:t>
            </w: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/01”, chyba, że </w:t>
            </w:r>
            <w:r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wyrażą Państwo </w:t>
            </w: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zgodę na ujawnienie danych</w:t>
            </w:r>
          </w:p>
          <w:p w14:paraId="1E986D56" w14:textId="77777777" w:rsidR="00344194" w:rsidRPr="00344194" w:rsidRDefault="00344194" w:rsidP="004063E9">
            <w:pPr>
              <w:spacing w:before="120"/>
              <w:jc w:val="both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</w:p>
          <w:p w14:paraId="58A74E36" w14:textId="64485951" w:rsidR="00B85CDC" w:rsidRDefault="00BA3850" w:rsidP="004063E9">
            <w:pPr>
              <w:spacing w:before="120"/>
              <w:jc w:val="both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 xml:space="preserve">Państwa </w:t>
            </w:r>
            <w:r w:rsidR="00B85CDC" w:rsidRPr="00B3396E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dane osobowe mogą zostać przekazane:</w:t>
            </w:r>
            <w:r w:rsidR="00B3396E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 xml:space="preserve"> </w:t>
            </w:r>
            <w:r w:rsidR="00B85CDC" w:rsidRPr="00B3396E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Inst</w:t>
            </w:r>
            <w:r w:rsidR="00B3396E" w:rsidRPr="00B3396E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ytucjom upoważnionym na podstawie przepisów prawa takim jak Sąd, Prokuratura, Policja itd., na ich uzasadniony wniosek</w:t>
            </w:r>
          </w:p>
          <w:p w14:paraId="3118B555" w14:textId="77777777" w:rsidR="00AE7AEF" w:rsidRPr="00B3396E" w:rsidRDefault="00AE7AEF" w:rsidP="004063E9">
            <w:pPr>
              <w:spacing w:before="120"/>
              <w:jc w:val="both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</w:p>
          <w:p w14:paraId="257062E2" w14:textId="6C7EB6C2" w:rsidR="00344194" w:rsidRPr="00344194" w:rsidRDefault="00AE7AEF" w:rsidP="004063E9">
            <w:pPr>
              <w:spacing w:before="120"/>
              <w:jc w:val="both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Do ujawnienia </w:t>
            </w:r>
            <w:r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Państwa </w:t>
            </w: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danych </w:t>
            </w:r>
            <w:r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ww. </w:t>
            </w: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uprawnionym podmiotom może dojść w szczególnych przypadkach tj. w związku z postępowaniami przygotowawczymi lub sądowymi prowadzonymi w szczególności przez prokuraturę lub sądy, w tym w celu zagwarantowania </w:t>
            </w:r>
            <w:r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Państwu </w:t>
            </w: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prawa do obrony, gdy takie działanie jest koniecznym i proporcjonalnym obowiązkiem wynikającym z przepisów prawa. Przed dokonaniem takiego ujawnienia właściwy organ publiczny lub właściwy sąd powiadomi </w:t>
            </w:r>
            <w:r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Państwa</w:t>
            </w: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, przesyłając w postaci papierowej lub elektronicznej wyjaśnienie powodów ujawnienia danych osobowych. Powiadomienie jest przekazywane, jeżeli może zagrozić postępowaniu wyjaśniającemu lub postępowaniu przygotowawczemu lub sądowemu.</w:t>
            </w:r>
          </w:p>
        </w:tc>
      </w:tr>
      <w:tr w:rsidR="00344194" w:rsidRPr="00344194" w14:paraId="4381B014" w14:textId="77777777" w:rsidTr="00462247">
        <w:trPr>
          <w:trHeight w:val="1454"/>
        </w:trPr>
        <w:tc>
          <w:tcPr>
            <w:tcW w:w="1449" w:type="dxa"/>
            <w:vAlign w:val="center"/>
          </w:tcPr>
          <w:p w14:paraId="61B46CB8" w14:textId="77777777" w:rsidR="00344194" w:rsidRPr="00344194" w:rsidRDefault="00344194" w:rsidP="004063E9">
            <w:pPr>
              <w:spacing w:before="120"/>
              <w:jc w:val="center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 w:rsidRPr="00344194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lastRenderedPageBreak/>
              <w:t>Jakie mamy prawa w związku z ochroną danych osobowych?</w:t>
            </w:r>
          </w:p>
        </w:tc>
        <w:tc>
          <w:tcPr>
            <w:tcW w:w="7731" w:type="dxa"/>
            <w:vAlign w:val="center"/>
          </w:tcPr>
          <w:p w14:paraId="61BBB319" w14:textId="54363386" w:rsidR="00344194" w:rsidRPr="00344194" w:rsidRDefault="00344194" w:rsidP="004063E9">
            <w:pPr>
              <w:spacing w:before="120"/>
              <w:jc w:val="both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 w:rsidRPr="00344194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Posiadają Państwo prawo dostępu do treści swoich danych osobowych oraz prawo żądania ich: sprostowania, usunięcia</w:t>
            </w:r>
            <w:r w:rsidR="00EF2A3C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 xml:space="preserve"> (jeśli dane nie są już potrzebne do realizacji celów, dla których zostały zgromadzone)</w:t>
            </w:r>
            <w:r w:rsidRPr="00344194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 xml:space="preserve">, przenoszenia, ograniczenia przetwarzania. </w:t>
            </w:r>
          </w:p>
          <w:p w14:paraId="78D2A144" w14:textId="77777777" w:rsidR="00344194" w:rsidRPr="00344194" w:rsidRDefault="00344194" w:rsidP="004063E9">
            <w:pPr>
              <w:spacing w:before="120"/>
              <w:jc w:val="both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 w:rsidRPr="00344194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344194" w:rsidRPr="00344194" w14:paraId="0D6FF704" w14:textId="77777777" w:rsidTr="00462247">
        <w:trPr>
          <w:trHeight w:val="934"/>
        </w:trPr>
        <w:tc>
          <w:tcPr>
            <w:tcW w:w="1449" w:type="dxa"/>
            <w:vAlign w:val="center"/>
          </w:tcPr>
          <w:p w14:paraId="614CCB33" w14:textId="77777777" w:rsidR="00344194" w:rsidRPr="00344194" w:rsidRDefault="00344194" w:rsidP="004063E9">
            <w:pPr>
              <w:spacing w:before="120"/>
              <w:jc w:val="center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 w:rsidRPr="00344194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Czy dane są przekazywane poza EOG?</w:t>
            </w:r>
          </w:p>
        </w:tc>
        <w:tc>
          <w:tcPr>
            <w:tcW w:w="7731" w:type="dxa"/>
            <w:vAlign w:val="center"/>
          </w:tcPr>
          <w:p w14:paraId="5A1C5EDC" w14:textId="77777777" w:rsidR="00344194" w:rsidRPr="00344194" w:rsidRDefault="00344194" w:rsidP="004063E9">
            <w:pPr>
              <w:spacing w:before="120"/>
              <w:jc w:val="both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 w:rsidRPr="00344194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ZTM nie przesyła Państwa danych osobowych do krajów spoza Europejskiego Obszaru Gospodarczego (EOG).</w:t>
            </w:r>
          </w:p>
        </w:tc>
      </w:tr>
      <w:tr w:rsidR="00344194" w:rsidRPr="00344194" w14:paraId="4BAB4861" w14:textId="77777777" w:rsidTr="00462247">
        <w:trPr>
          <w:trHeight w:val="978"/>
        </w:trPr>
        <w:tc>
          <w:tcPr>
            <w:tcW w:w="1449" w:type="dxa"/>
            <w:vAlign w:val="center"/>
          </w:tcPr>
          <w:p w14:paraId="1B6406CF" w14:textId="77777777" w:rsidR="00344194" w:rsidRPr="00344194" w:rsidRDefault="00344194" w:rsidP="004063E9">
            <w:pPr>
              <w:spacing w:before="120"/>
              <w:jc w:val="center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 w:rsidRPr="00344194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Czy dane wykorzystuje się do profilowania?</w:t>
            </w:r>
          </w:p>
        </w:tc>
        <w:tc>
          <w:tcPr>
            <w:tcW w:w="7731" w:type="dxa"/>
            <w:vAlign w:val="center"/>
          </w:tcPr>
          <w:p w14:paraId="6765E912" w14:textId="77777777" w:rsidR="00344194" w:rsidRPr="00344194" w:rsidRDefault="00344194" w:rsidP="004063E9">
            <w:pPr>
              <w:spacing w:before="120"/>
              <w:jc w:val="both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 w:rsidRPr="00344194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Państwa dane osobowe nie są wykorzystywane do profilowania.</w:t>
            </w:r>
          </w:p>
        </w:tc>
      </w:tr>
      <w:tr w:rsidR="00344194" w:rsidRPr="00344194" w14:paraId="429028BE" w14:textId="77777777" w:rsidTr="00462247">
        <w:trPr>
          <w:trHeight w:val="977"/>
        </w:trPr>
        <w:tc>
          <w:tcPr>
            <w:tcW w:w="1449" w:type="dxa"/>
            <w:vAlign w:val="center"/>
          </w:tcPr>
          <w:p w14:paraId="0504A036" w14:textId="77777777" w:rsidR="00344194" w:rsidRPr="00344194" w:rsidRDefault="00344194" w:rsidP="004063E9">
            <w:pPr>
              <w:spacing w:before="120"/>
              <w:jc w:val="center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 w:rsidRPr="00344194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>Czy podawanie danych osobowych jest konieczne?</w:t>
            </w:r>
          </w:p>
        </w:tc>
        <w:tc>
          <w:tcPr>
            <w:tcW w:w="7731" w:type="dxa"/>
            <w:vAlign w:val="center"/>
          </w:tcPr>
          <w:p w14:paraId="1D82EB78" w14:textId="3E63900B" w:rsidR="00344194" w:rsidRPr="002C283E" w:rsidRDefault="00344194" w:rsidP="004063E9">
            <w:pPr>
              <w:spacing w:before="120"/>
              <w:jc w:val="both"/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</w:pP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Podanie danych osobowych</w:t>
            </w:r>
            <w:r w:rsidR="00AE7AEF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jest dobrowolne</w:t>
            </w:r>
            <w:r w:rsidR="00466604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,</w:t>
            </w:r>
            <w:r w:rsidR="00AE7AEF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ale</w:t>
            </w: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jest warunkiem niezbędnym do obsługi zgłoszenia wewnętrznego naruszenia prawa w ZTM, zgodnie z procedur</w:t>
            </w:r>
            <w:r w:rsidR="00356943"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ą</w:t>
            </w: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wewnętrzną „</w:t>
            </w: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</w:rPr>
              <w:t>Dokonywanie zgłoszeń wewnętrznych naruszeń prawa i podejmowania działań następczych w Zarządzie Transportu Miejskiego w Poznaniu</w:t>
            </w: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PS</w:t>
            </w:r>
            <w:r w:rsidR="00BA3850"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-</w:t>
            </w:r>
            <w:r w:rsidR="00BA3850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16</w:t>
            </w:r>
            <w:r w:rsidR="00BA3850"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/</w:t>
            </w: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01 </w:t>
            </w:r>
          </w:p>
        </w:tc>
      </w:tr>
      <w:tr w:rsidR="007B139F" w:rsidRPr="00344194" w14:paraId="49F45DC5" w14:textId="77777777" w:rsidTr="00462247">
        <w:trPr>
          <w:trHeight w:val="977"/>
        </w:trPr>
        <w:tc>
          <w:tcPr>
            <w:tcW w:w="1449" w:type="dxa"/>
            <w:vAlign w:val="center"/>
          </w:tcPr>
          <w:p w14:paraId="2F77EC2C" w14:textId="77777777" w:rsidR="007B139F" w:rsidRPr="00344194" w:rsidRDefault="007B139F" w:rsidP="004063E9">
            <w:pPr>
              <w:spacing w:before="120"/>
              <w:jc w:val="center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/>
              </w:rPr>
              <w:t xml:space="preserve">Okres przetwarzania danych </w:t>
            </w:r>
          </w:p>
        </w:tc>
        <w:tc>
          <w:tcPr>
            <w:tcW w:w="7731" w:type="dxa"/>
            <w:vAlign w:val="center"/>
          </w:tcPr>
          <w:p w14:paraId="26AC2416" w14:textId="1CA81384" w:rsidR="007B139F" w:rsidRPr="002C283E" w:rsidRDefault="007B139F" w:rsidP="004063E9">
            <w:pPr>
              <w:spacing w:before="120"/>
              <w:jc w:val="both"/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</w:pP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Okres przetwarzania </w:t>
            </w:r>
            <w:r w:rsidR="00BA3850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Państwa</w:t>
            </w: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danych osobowych związany jest z ww. celami przetwarzania </w:t>
            </w:r>
          </w:p>
          <w:p w14:paraId="34F11A23" w14:textId="77777777" w:rsidR="006B1D94" w:rsidRPr="002C283E" w:rsidRDefault="006B1D94" w:rsidP="004063E9">
            <w:pPr>
              <w:spacing w:before="120"/>
              <w:jc w:val="both"/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</w:pPr>
          </w:p>
          <w:p w14:paraId="208488C2" w14:textId="0C99D336" w:rsidR="007B139F" w:rsidRPr="002C283E" w:rsidRDefault="007B139F" w:rsidP="004063E9">
            <w:pPr>
              <w:spacing w:before="120"/>
              <w:jc w:val="both"/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</w:pP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Dane osobowe oraz pozost</w:t>
            </w:r>
            <w:r w:rsidR="006B1D94"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ałe</w:t>
            </w: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informacje</w:t>
            </w: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u w:val="single"/>
                <w:lang w:eastAsia="en-US"/>
              </w:rPr>
              <w:t xml:space="preserve"> </w:t>
            </w: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s</w:t>
            </w:r>
            <w:r w:rsidR="006B1D94"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ą</w:t>
            </w: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przechowywane przez okres 3 lat po zakończeniu roku kalendarzowego, w którym zakończono działania następcze</w:t>
            </w:r>
            <w:r w:rsidR="006B1D94"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lub po zakończeniu postępowań</w:t>
            </w:r>
            <w:r w:rsidR="006B1D94"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zainicjowanych tymi działaniami.</w:t>
            </w:r>
          </w:p>
          <w:p w14:paraId="177F3E5D" w14:textId="77777777" w:rsidR="006B1D94" w:rsidRPr="002C283E" w:rsidRDefault="006B1D94" w:rsidP="004063E9">
            <w:pPr>
              <w:spacing w:before="120"/>
              <w:jc w:val="both"/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</w:pPr>
          </w:p>
          <w:p w14:paraId="10E55B83" w14:textId="04487099" w:rsidR="006B1D94" w:rsidRPr="002C283E" w:rsidRDefault="006B1D94" w:rsidP="004063E9">
            <w:pPr>
              <w:spacing w:before="120"/>
              <w:jc w:val="both"/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</w:pPr>
            <w:r w:rsidRPr="002C283E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eastAsia="en-US"/>
              </w:rPr>
              <w:t>Dane osobowe, które nie mają znaczenia dla rozpatrywania zgłoszenia, nie są zbierane, a w razie przypadkowego zebrania są niezwłocznie usuwane. Usunięcie tych danych następuje niezwłocznie, nie później niż w terminie 14 dni od chwili ustalenia, że nie mają one znaczenia dla sprawy.</w:t>
            </w:r>
          </w:p>
        </w:tc>
      </w:tr>
    </w:tbl>
    <w:p w14:paraId="1C0490EF" w14:textId="77777777" w:rsidR="00344194" w:rsidRDefault="00344194" w:rsidP="004063E9">
      <w:pPr>
        <w:spacing w:before="120"/>
      </w:pPr>
    </w:p>
    <w:sectPr w:rsidR="00344194" w:rsidSect="005F22B8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47118" w14:textId="77777777" w:rsidR="00DC5716" w:rsidRDefault="00DC5716" w:rsidP="00300BDD">
      <w:pPr>
        <w:spacing w:after="0" w:line="240" w:lineRule="auto"/>
      </w:pPr>
      <w:r>
        <w:separator/>
      </w:r>
    </w:p>
  </w:endnote>
  <w:endnote w:type="continuationSeparator" w:id="0">
    <w:p w14:paraId="50728B24" w14:textId="77777777" w:rsidR="00DC5716" w:rsidRDefault="00DC5716" w:rsidP="0030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E84B3" w14:textId="77777777" w:rsidR="00DC5716" w:rsidRDefault="00DC5716" w:rsidP="00300BDD">
      <w:pPr>
        <w:spacing w:after="0" w:line="240" w:lineRule="auto"/>
      </w:pPr>
      <w:r>
        <w:separator/>
      </w:r>
    </w:p>
  </w:footnote>
  <w:footnote w:type="continuationSeparator" w:id="0">
    <w:p w14:paraId="11813433" w14:textId="77777777" w:rsidR="00DC5716" w:rsidRDefault="00DC5716" w:rsidP="0030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F968F" w14:textId="4FD048E9" w:rsidR="00A43312" w:rsidRPr="004063E9" w:rsidRDefault="005F22B8" w:rsidP="00620C7F">
    <w:pPr>
      <w:pStyle w:val="Nagwek"/>
      <w:spacing w:line="360" w:lineRule="auto"/>
      <w:rPr>
        <w:rFonts w:ascii="Arial" w:hAnsi="Arial" w:cs="Arial"/>
        <w:color w:val="auto"/>
      </w:rPr>
    </w:pPr>
    <w:r w:rsidRPr="00620C7F">
      <w:rPr>
        <w:rFonts w:ascii="Arial" w:eastAsiaTheme="minorHAnsi" w:hAnsi="Arial" w:cs="Arial"/>
        <w:color w:val="auto"/>
      </w:rPr>
      <w:t xml:space="preserve">Zarząd Transportu Miejskiego w </w:t>
    </w:r>
    <w:r w:rsidRPr="00A43312">
      <w:rPr>
        <w:rFonts w:ascii="Arial" w:eastAsiaTheme="minorHAnsi" w:hAnsi="Arial" w:cs="Arial"/>
        <w:color w:val="auto"/>
      </w:rPr>
      <w:t>Poznaniu</w:t>
    </w:r>
  </w:p>
  <w:p w14:paraId="7ADEF7ED" w14:textId="30C2A062" w:rsidR="005F22B8" w:rsidRPr="00BA3850" w:rsidRDefault="005F22B8" w:rsidP="004063E9">
    <w:pPr>
      <w:pStyle w:val="Nagwek"/>
      <w:spacing w:line="360" w:lineRule="auto"/>
      <w:jc w:val="right"/>
      <w:rPr>
        <w:rFonts w:ascii="Arial" w:eastAsiaTheme="minorHAnsi" w:hAnsi="Arial" w:cs="Arial"/>
        <w:color w:val="auto"/>
        <w:sz w:val="20"/>
        <w:szCs w:val="20"/>
      </w:rPr>
    </w:pPr>
    <w:r w:rsidRPr="00BA3850">
      <w:rPr>
        <w:rFonts w:ascii="Arial" w:hAnsi="Arial" w:cs="Arial"/>
        <w:sz w:val="20"/>
        <w:szCs w:val="20"/>
      </w:rPr>
      <w:t>PS</w:t>
    </w:r>
    <w:r w:rsidR="002B4EAC" w:rsidRPr="00BA3850">
      <w:rPr>
        <w:rFonts w:ascii="Arial" w:hAnsi="Arial" w:cs="Arial"/>
        <w:sz w:val="20"/>
        <w:szCs w:val="20"/>
      </w:rPr>
      <w:t>-16/</w:t>
    </w:r>
    <w:r w:rsidRPr="00BA3850">
      <w:rPr>
        <w:rFonts w:ascii="Arial" w:hAnsi="Arial" w:cs="Arial"/>
        <w:sz w:val="20"/>
        <w:szCs w:val="20"/>
      </w:rPr>
      <w:t>01-Z01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4AC"/>
    <w:multiLevelType w:val="hybridMultilevel"/>
    <w:tmpl w:val="63C63B12"/>
    <w:lvl w:ilvl="0" w:tplc="3BCA2FC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E2BB0"/>
    <w:multiLevelType w:val="hybridMultilevel"/>
    <w:tmpl w:val="66AEAB2A"/>
    <w:lvl w:ilvl="0" w:tplc="CADE1A1E">
      <w:start w:val="4"/>
      <w:numFmt w:val="upperRoman"/>
      <w:lvlText w:val="%1."/>
      <w:lvlJc w:val="righ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80A8A"/>
    <w:multiLevelType w:val="hybridMultilevel"/>
    <w:tmpl w:val="F3B877A8"/>
    <w:lvl w:ilvl="0" w:tplc="63484B18">
      <w:start w:val="1"/>
      <w:numFmt w:val="decimal"/>
      <w:lvlText w:val="%1)"/>
      <w:lvlJc w:val="right"/>
      <w:pPr>
        <w:ind w:left="1512" w:hanging="360"/>
      </w:pPr>
      <w:rPr>
        <w:rFonts w:hint="default"/>
        <w:b w:val="0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26C640AC"/>
    <w:multiLevelType w:val="multilevel"/>
    <w:tmpl w:val="98206A30"/>
    <w:lvl w:ilvl="0">
      <w:start w:val="5"/>
      <w:numFmt w:val="upperRoman"/>
      <w:lvlText w:val="%1."/>
      <w:lvlJc w:val="right"/>
      <w:pPr>
        <w:ind w:left="1637" w:hanging="360"/>
      </w:pPr>
      <w:rPr>
        <w:rFonts w:hint="default"/>
        <w:b/>
        <w:color w:val="auto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4E1587"/>
    <w:multiLevelType w:val="multilevel"/>
    <w:tmpl w:val="D70EB8BA"/>
    <w:lvl w:ilvl="0">
      <w:start w:val="5"/>
      <w:numFmt w:val="upperRoman"/>
      <w:lvlText w:val="%1."/>
      <w:lvlJc w:val="righ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0B5C92"/>
    <w:multiLevelType w:val="hybridMultilevel"/>
    <w:tmpl w:val="0F00E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50CA4"/>
    <w:multiLevelType w:val="hybridMultilevel"/>
    <w:tmpl w:val="61508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E6C01"/>
    <w:multiLevelType w:val="hybridMultilevel"/>
    <w:tmpl w:val="D7741CCC"/>
    <w:lvl w:ilvl="0" w:tplc="03EEFEA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552AA2"/>
    <w:multiLevelType w:val="hybridMultilevel"/>
    <w:tmpl w:val="7B62FCA8"/>
    <w:lvl w:ilvl="0" w:tplc="0B203BB8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60EF0B31"/>
    <w:multiLevelType w:val="hybridMultilevel"/>
    <w:tmpl w:val="008A1D08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E4D96"/>
    <w:multiLevelType w:val="hybridMultilevel"/>
    <w:tmpl w:val="008A1D08"/>
    <w:lvl w:ilvl="0" w:tplc="F6DC181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66C21"/>
    <w:multiLevelType w:val="multilevel"/>
    <w:tmpl w:val="28521922"/>
    <w:lvl w:ilvl="0">
      <w:start w:val="1"/>
      <w:numFmt w:val="upperRoman"/>
      <w:lvlText w:val="%1."/>
      <w:lvlJc w:val="right"/>
      <w:pPr>
        <w:ind w:left="1637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0674662">
    <w:abstractNumId w:val="11"/>
  </w:num>
  <w:num w:numId="2" w16cid:durableId="291988226">
    <w:abstractNumId w:val="10"/>
  </w:num>
  <w:num w:numId="3" w16cid:durableId="1214662484">
    <w:abstractNumId w:val="5"/>
  </w:num>
  <w:num w:numId="4" w16cid:durableId="376781035">
    <w:abstractNumId w:val="2"/>
  </w:num>
  <w:num w:numId="5" w16cid:durableId="881284151">
    <w:abstractNumId w:val="4"/>
  </w:num>
  <w:num w:numId="6" w16cid:durableId="172646061">
    <w:abstractNumId w:val="9"/>
  </w:num>
  <w:num w:numId="7" w16cid:durableId="1423406558">
    <w:abstractNumId w:val="1"/>
  </w:num>
  <w:num w:numId="8" w16cid:durableId="2102866815">
    <w:abstractNumId w:val="0"/>
  </w:num>
  <w:num w:numId="9" w16cid:durableId="1373962351">
    <w:abstractNumId w:val="7"/>
  </w:num>
  <w:num w:numId="10" w16cid:durableId="447284081">
    <w:abstractNumId w:val="8"/>
  </w:num>
  <w:num w:numId="11" w16cid:durableId="238756206">
    <w:abstractNumId w:val="3"/>
  </w:num>
  <w:num w:numId="12" w16cid:durableId="1568803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F64"/>
    <w:rsid w:val="00031C32"/>
    <w:rsid w:val="000472BA"/>
    <w:rsid w:val="00063ACE"/>
    <w:rsid w:val="00084069"/>
    <w:rsid w:val="000D2929"/>
    <w:rsid w:val="00102DF3"/>
    <w:rsid w:val="001265B8"/>
    <w:rsid w:val="001526C2"/>
    <w:rsid w:val="00153AF4"/>
    <w:rsid w:val="001657FC"/>
    <w:rsid w:val="00194C0A"/>
    <w:rsid w:val="001B6122"/>
    <w:rsid w:val="00263D8A"/>
    <w:rsid w:val="002B4EAC"/>
    <w:rsid w:val="002C283E"/>
    <w:rsid w:val="002D704E"/>
    <w:rsid w:val="00300BDD"/>
    <w:rsid w:val="00326ADE"/>
    <w:rsid w:val="00332EA6"/>
    <w:rsid w:val="00344194"/>
    <w:rsid w:val="00347934"/>
    <w:rsid w:val="00352CB7"/>
    <w:rsid w:val="00356943"/>
    <w:rsid w:val="00392725"/>
    <w:rsid w:val="004063E9"/>
    <w:rsid w:val="0041612A"/>
    <w:rsid w:val="00466604"/>
    <w:rsid w:val="00475562"/>
    <w:rsid w:val="0048732E"/>
    <w:rsid w:val="0050378E"/>
    <w:rsid w:val="005363D3"/>
    <w:rsid w:val="005A6B8A"/>
    <w:rsid w:val="005F22B8"/>
    <w:rsid w:val="00620C7F"/>
    <w:rsid w:val="00693FA7"/>
    <w:rsid w:val="006B1D94"/>
    <w:rsid w:val="00712BCF"/>
    <w:rsid w:val="0072739A"/>
    <w:rsid w:val="007779EA"/>
    <w:rsid w:val="00780F64"/>
    <w:rsid w:val="007B139F"/>
    <w:rsid w:val="007E1F55"/>
    <w:rsid w:val="00810DD9"/>
    <w:rsid w:val="00830AC6"/>
    <w:rsid w:val="00877064"/>
    <w:rsid w:val="008B1BC3"/>
    <w:rsid w:val="008D2131"/>
    <w:rsid w:val="00920C4B"/>
    <w:rsid w:val="00990873"/>
    <w:rsid w:val="009B5465"/>
    <w:rsid w:val="00A0165D"/>
    <w:rsid w:val="00A43312"/>
    <w:rsid w:val="00A65201"/>
    <w:rsid w:val="00AE7AEF"/>
    <w:rsid w:val="00B06B6A"/>
    <w:rsid w:val="00B14FA5"/>
    <w:rsid w:val="00B3396E"/>
    <w:rsid w:val="00B7494E"/>
    <w:rsid w:val="00B85CDC"/>
    <w:rsid w:val="00BA1F22"/>
    <w:rsid w:val="00BA3850"/>
    <w:rsid w:val="00BC0062"/>
    <w:rsid w:val="00C41C58"/>
    <w:rsid w:val="00C544C3"/>
    <w:rsid w:val="00C625D7"/>
    <w:rsid w:val="00C8231D"/>
    <w:rsid w:val="00CE1EB5"/>
    <w:rsid w:val="00CF1B81"/>
    <w:rsid w:val="00CF599C"/>
    <w:rsid w:val="00DC2361"/>
    <w:rsid w:val="00DC5716"/>
    <w:rsid w:val="00DF36CC"/>
    <w:rsid w:val="00E150EC"/>
    <w:rsid w:val="00ED3027"/>
    <w:rsid w:val="00ED6A04"/>
    <w:rsid w:val="00EE5745"/>
    <w:rsid w:val="00EF2A3C"/>
    <w:rsid w:val="00EF3C24"/>
    <w:rsid w:val="00EF6ACC"/>
    <w:rsid w:val="00F22A60"/>
    <w:rsid w:val="00FC6F95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3A6BE"/>
  <w15:chartTrackingRefBased/>
  <w15:docId w15:val="{68D8A804-C2EC-45FC-B8D5-83E394D3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F64"/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0F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0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80F64"/>
    <w:rPr>
      <w:rFonts w:ascii="Times New Roman" w:eastAsia="Times New Roman" w:hAnsi="Times New Roman" w:cs="Times New Roman"/>
      <w:color w:val="000000"/>
      <w:lang w:eastAsia="pl-PL"/>
    </w:rPr>
  </w:style>
  <w:style w:type="paragraph" w:styleId="Bezodstpw">
    <w:name w:val="No Spacing"/>
    <w:uiPriority w:val="1"/>
    <w:qFormat/>
    <w:rsid w:val="00780F64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80F64"/>
    <w:rPr>
      <w:rFonts w:ascii="Times New Roman" w:eastAsia="Times New Roman" w:hAnsi="Times New Roman" w:cs="Times New Roman"/>
      <w:color w:val="00000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80F64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30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BDD"/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34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3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3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AC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ACE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43312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3D42BB-3CFE-47F0-8A61-E68A7E29B0A4}"/>
      </w:docPartPr>
      <w:docPartBody>
        <w:p w:rsidR="003B21D2" w:rsidRDefault="0004075A">
          <w:r w:rsidRPr="000718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18375A9F0B94EAA83A79A6EC3A5EC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C8FEFD-C272-4ACB-BFB1-D98BF03DB7AE}"/>
      </w:docPartPr>
      <w:docPartBody>
        <w:p w:rsidR="003B21D2" w:rsidRDefault="0004075A" w:rsidP="0004075A">
          <w:pPr>
            <w:pStyle w:val="D18375A9F0B94EAA83A79A6EC3A5ECDE"/>
          </w:pPr>
          <w:r w:rsidRPr="000718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B2E999FE3A45DA8E44C4F391215F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CC6C76-FCC9-496A-9E1E-4F91A2FB970C}"/>
      </w:docPartPr>
      <w:docPartBody>
        <w:p w:rsidR="003B21D2" w:rsidRDefault="0004075A" w:rsidP="0004075A">
          <w:pPr>
            <w:pStyle w:val="21B2E999FE3A45DA8E44C4F391215FC5"/>
          </w:pPr>
          <w:r w:rsidRPr="000718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5ECB495F22439A83FF2F8E9F500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79301-6D1F-4FB1-AF41-4C5B63DF8C12}"/>
      </w:docPartPr>
      <w:docPartBody>
        <w:p w:rsidR="001639DD" w:rsidRDefault="003B21D2" w:rsidP="003B21D2">
          <w:pPr>
            <w:pStyle w:val="A45ECB495F22439A83FF2F8E9F500486"/>
          </w:pPr>
          <w:r w:rsidRPr="000718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3AC9536C4464267B1A3FF18AA37C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DA664B-6679-450C-8576-C791BCE21FC5}"/>
      </w:docPartPr>
      <w:docPartBody>
        <w:p w:rsidR="007E3CF8" w:rsidRDefault="00E61481" w:rsidP="00E61481">
          <w:pPr>
            <w:pStyle w:val="43AC9536C4464267B1A3FF18AA37C025"/>
          </w:pPr>
          <w:r w:rsidRPr="000718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22364C70E0245C995A59032CFB16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E4EBB3-A25E-4EC3-B336-1BB4D98BEE37}"/>
      </w:docPartPr>
      <w:docPartBody>
        <w:p w:rsidR="007E3CF8" w:rsidRDefault="00E61481" w:rsidP="00E61481">
          <w:pPr>
            <w:pStyle w:val="E22364C70E0245C995A59032CFB161E6"/>
          </w:pPr>
          <w:r w:rsidRPr="000718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D5490B19D142949B86E0448947BB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AC41FF-8412-4FFF-A9A0-18D7E2450207}"/>
      </w:docPartPr>
      <w:docPartBody>
        <w:p w:rsidR="00442095" w:rsidRDefault="003E0EEE" w:rsidP="003E0EEE">
          <w:pPr>
            <w:pStyle w:val="E6D5490B19D142949B86E0448947BB70"/>
          </w:pPr>
          <w:r w:rsidRPr="000718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043CD3106DD42F09A9695C1937B50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F00288-D457-47CE-AFAC-B8F81F9A9D0D}"/>
      </w:docPartPr>
      <w:docPartBody>
        <w:p w:rsidR="00442095" w:rsidRDefault="003E0EEE" w:rsidP="003E0EEE">
          <w:pPr>
            <w:pStyle w:val="9043CD3106DD42F09A9695C1937B50BD"/>
          </w:pPr>
          <w:r w:rsidRPr="000718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0D4C8E6320463B91C5262F1247A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D9F034-5036-4F26-A086-30DC1B374EDA}"/>
      </w:docPartPr>
      <w:docPartBody>
        <w:p w:rsidR="00442095" w:rsidRDefault="003E0EEE" w:rsidP="003E0EEE">
          <w:pPr>
            <w:pStyle w:val="550D4C8E6320463B91C5262F1247A7DE"/>
          </w:pPr>
          <w:r w:rsidRPr="000718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F1F53BCCE114955A3339C443AAE2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1033B-C15C-4E52-9F4C-247A58062CAB}"/>
      </w:docPartPr>
      <w:docPartBody>
        <w:p w:rsidR="00442095" w:rsidRDefault="003E0EEE" w:rsidP="003E0EEE">
          <w:pPr>
            <w:pStyle w:val="CF1F53BCCE114955A3339C443AAE2499"/>
          </w:pPr>
          <w:r w:rsidRPr="00071852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5A"/>
    <w:rsid w:val="0004075A"/>
    <w:rsid w:val="00080A91"/>
    <w:rsid w:val="000B3DAE"/>
    <w:rsid w:val="00141609"/>
    <w:rsid w:val="001639DD"/>
    <w:rsid w:val="001C11FA"/>
    <w:rsid w:val="002666B3"/>
    <w:rsid w:val="003B21D2"/>
    <w:rsid w:val="003E0EEE"/>
    <w:rsid w:val="00442095"/>
    <w:rsid w:val="004A09E3"/>
    <w:rsid w:val="0050378E"/>
    <w:rsid w:val="005A2E62"/>
    <w:rsid w:val="00786CCC"/>
    <w:rsid w:val="0079720D"/>
    <w:rsid w:val="00797515"/>
    <w:rsid w:val="007E3CF8"/>
    <w:rsid w:val="00807534"/>
    <w:rsid w:val="00941828"/>
    <w:rsid w:val="00956246"/>
    <w:rsid w:val="00BB7841"/>
    <w:rsid w:val="00C9607D"/>
    <w:rsid w:val="00DF36CC"/>
    <w:rsid w:val="00E61481"/>
    <w:rsid w:val="00F0340E"/>
    <w:rsid w:val="00F1070C"/>
    <w:rsid w:val="00FB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E0EEE"/>
    <w:rPr>
      <w:color w:val="808080"/>
    </w:rPr>
  </w:style>
  <w:style w:type="paragraph" w:customStyle="1" w:styleId="D18375A9F0B94EAA83A79A6EC3A5ECDE">
    <w:name w:val="D18375A9F0B94EAA83A79A6EC3A5ECDE"/>
    <w:rsid w:val="0004075A"/>
  </w:style>
  <w:style w:type="paragraph" w:customStyle="1" w:styleId="E6D5490B19D142949B86E0448947BB70">
    <w:name w:val="E6D5490B19D142949B86E0448947BB70"/>
    <w:rsid w:val="003E0EE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3CD3106DD42F09A9695C1937B50BD">
    <w:name w:val="9043CD3106DD42F09A9695C1937B50BD"/>
    <w:rsid w:val="003E0EE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B2E999FE3A45DA8E44C4F391215FC5">
    <w:name w:val="21B2E999FE3A45DA8E44C4F391215FC5"/>
    <w:rsid w:val="0004075A"/>
  </w:style>
  <w:style w:type="paragraph" w:customStyle="1" w:styleId="550D4C8E6320463B91C5262F1247A7DE">
    <w:name w:val="550D4C8E6320463B91C5262F1247A7DE"/>
    <w:rsid w:val="003E0EE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1F53BCCE114955A3339C443AAE2499">
    <w:name w:val="CF1F53BCCE114955A3339C443AAE2499"/>
    <w:rsid w:val="003E0EE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5ECB495F22439A83FF2F8E9F500486">
    <w:name w:val="A45ECB495F22439A83FF2F8E9F500486"/>
    <w:rsid w:val="003B21D2"/>
  </w:style>
  <w:style w:type="paragraph" w:customStyle="1" w:styleId="43AC9536C4464267B1A3FF18AA37C025">
    <w:name w:val="43AC9536C4464267B1A3FF18AA37C025"/>
    <w:rsid w:val="00E61481"/>
  </w:style>
  <w:style w:type="paragraph" w:customStyle="1" w:styleId="E22364C70E0245C995A59032CFB161E6">
    <w:name w:val="E22364C70E0245C995A59032CFB161E6"/>
    <w:rsid w:val="00E61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BEAB-C3DD-4D1E-92A0-E403E724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1342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wewętrzengo w ZTM</dc:title>
  <dc:subject/>
  <dc:creator>Borzęda Magdalena</dc:creator>
  <cp:keywords>zgłoszenie wewnętrzne, Sygnaliści</cp:keywords>
  <dc:description/>
  <cp:lastModifiedBy>Roman Przybylski</cp:lastModifiedBy>
  <cp:revision>6</cp:revision>
  <cp:lastPrinted>2025-02-04T09:41:00Z</cp:lastPrinted>
  <dcterms:created xsi:type="dcterms:W3CDTF">2025-01-27T09:53:00Z</dcterms:created>
  <dcterms:modified xsi:type="dcterms:W3CDTF">2025-02-21T09:37:00Z</dcterms:modified>
</cp:coreProperties>
</file>